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28" w:rsidRDefault="00677F28" w:rsidP="00677F28">
      <w:pPr>
        <w:pStyle w:val="ConsNonformat"/>
        <w:widowControl/>
        <w:ind w:right="0"/>
        <w:jc w:val="center"/>
        <w:rPr>
          <w:color w:val="000000"/>
          <w:spacing w:val="-3"/>
        </w:rPr>
      </w:pPr>
    </w:p>
    <w:p w:rsidR="003F252B" w:rsidRDefault="009D489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3F252B">
        <w:instrText xml:space="preserve">Excel.Sheet.12 "\\\\Server2\\общая совета депутатов\\совет депутатов 4-го созыва\\2018\\28.09\\бюджет\\Приложение №2 доходы.xlsx" "1-й год!R1C1:R92C6" </w:instrText>
      </w:r>
      <w:r>
        <w:instrText xml:space="preserve">\a \f 5 \h  \* MERGEFORMAT </w:instrText>
      </w:r>
      <w:r w:rsidR="003F252B">
        <w:fldChar w:fldCharType="separate"/>
      </w:r>
    </w:p>
    <w:tbl>
      <w:tblPr>
        <w:tblStyle w:val="a4"/>
        <w:tblW w:w="14944" w:type="dxa"/>
        <w:tblLook w:val="04A0" w:firstRow="1" w:lastRow="0" w:firstColumn="1" w:lastColumn="0" w:noHBand="0" w:noVBand="1"/>
      </w:tblPr>
      <w:tblGrid>
        <w:gridCol w:w="8897"/>
        <w:gridCol w:w="3827"/>
        <w:gridCol w:w="2220"/>
      </w:tblGrid>
      <w:tr w:rsidR="003F252B" w:rsidRPr="003F252B" w:rsidTr="003F252B">
        <w:trPr>
          <w:divId w:val="704477649"/>
          <w:trHeight w:val="360"/>
        </w:trPr>
        <w:tc>
          <w:tcPr>
            <w:tcW w:w="8897" w:type="dxa"/>
            <w:noWrap/>
            <w:hideMark/>
          </w:tcPr>
          <w:p w:rsidR="003F252B" w:rsidRPr="003F252B" w:rsidRDefault="003F252B" w:rsidP="003F252B"/>
        </w:tc>
        <w:tc>
          <w:tcPr>
            <w:tcW w:w="3827" w:type="dxa"/>
            <w:noWrap/>
            <w:hideMark/>
          </w:tcPr>
          <w:p w:rsidR="003F252B" w:rsidRPr="003F252B" w:rsidRDefault="003F252B" w:rsidP="003F252B"/>
        </w:tc>
        <w:tc>
          <w:tcPr>
            <w:tcW w:w="2220" w:type="dxa"/>
            <w:noWrap/>
            <w:hideMark/>
          </w:tcPr>
          <w:p w:rsidR="003F252B" w:rsidRPr="003F252B" w:rsidRDefault="003F252B" w:rsidP="003F252B">
            <w:r w:rsidRPr="003F252B">
              <w:t>Приложение №2</w:t>
            </w:r>
          </w:p>
        </w:tc>
      </w:tr>
      <w:tr w:rsidR="003F252B" w:rsidRPr="003F252B" w:rsidTr="003F252B">
        <w:trPr>
          <w:divId w:val="704477649"/>
          <w:trHeight w:val="375"/>
        </w:trPr>
        <w:tc>
          <w:tcPr>
            <w:tcW w:w="14944" w:type="dxa"/>
            <w:gridSpan w:val="3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>Поступление доходов в бюджет</w:t>
            </w:r>
          </w:p>
        </w:tc>
      </w:tr>
      <w:tr w:rsidR="003F252B" w:rsidRPr="003F252B" w:rsidTr="003F252B">
        <w:trPr>
          <w:divId w:val="704477649"/>
          <w:trHeight w:val="300"/>
        </w:trPr>
        <w:tc>
          <w:tcPr>
            <w:tcW w:w="12724" w:type="dxa"/>
            <w:gridSpan w:val="2"/>
            <w:noWrap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 xml:space="preserve">                                                        МО "</w:t>
            </w:r>
            <w:proofErr w:type="spellStart"/>
            <w:r w:rsidRPr="003F252B">
              <w:rPr>
                <w:b/>
                <w:bCs/>
              </w:rPr>
              <w:t>Агалатовское</w:t>
            </w:r>
            <w:proofErr w:type="spellEnd"/>
            <w:r w:rsidRPr="003F252B">
              <w:rPr>
                <w:b/>
                <w:bCs/>
              </w:rPr>
              <w:t xml:space="preserve"> сельское поселение"</w:t>
            </w:r>
          </w:p>
        </w:tc>
        <w:tc>
          <w:tcPr>
            <w:tcW w:w="2220" w:type="dxa"/>
            <w:noWrap/>
            <w:hideMark/>
          </w:tcPr>
          <w:p w:rsidR="003F252B" w:rsidRPr="003F252B" w:rsidRDefault="003F252B" w:rsidP="003F252B"/>
        </w:tc>
      </w:tr>
      <w:tr w:rsidR="003F252B" w:rsidRPr="003F252B" w:rsidTr="003F252B">
        <w:trPr>
          <w:divId w:val="704477649"/>
          <w:trHeight w:val="360"/>
        </w:trPr>
        <w:tc>
          <w:tcPr>
            <w:tcW w:w="8897" w:type="dxa"/>
            <w:noWrap/>
            <w:hideMark/>
          </w:tcPr>
          <w:p w:rsidR="003F252B" w:rsidRPr="003F252B" w:rsidRDefault="003F252B" w:rsidP="003F252B"/>
        </w:tc>
        <w:tc>
          <w:tcPr>
            <w:tcW w:w="3827" w:type="dxa"/>
            <w:noWrap/>
            <w:hideMark/>
          </w:tcPr>
          <w:p w:rsidR="003F252B" w:rsidRPr="003F252B" w:rsidRDefault="003F252B" w:rsidP="003F252B">
            <w:r w:rsidRPr="003F252B">
              <w:t> </w:t>
            </w:r>
          </w:p>
        </w:tc>
        <w:tc>
          <w:tcPr>
            <w:tcW w:w="2220" w:type="dxa"/>
            <w:noWrap/>
            <w:hideMark/>
          </w:tcPr>
          <w:p w:rsidR="003F252B" w:rsidRPr="003F252B" w:rsidRDefault="003F252B" w:rsidP="003F252B">
            <w:r w:rsidRPr="003F252B">
              <w:br/>
              <w:t>(тыс. руб.)</w:t>
            </w:r>
          </w:p>
        </w:tc>
      </w:tr>
      <w:tr w:rsidR="003F252B" w:rsidRPr="003F252B" w:rsidTr="003F252B">
        <w:trPr>
          <w:divId w:val="704477649"/>
          <w:trHeight w:val="300"/>
        </w:trPr>
        <w:tc>
          <w:tcPr>
            <w:tcW w:w="8897" w:type="dxa"/>
            <w:vMerge w:val="restart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827" w:type="dxa"/>
            <w:vMerge w:val="restart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2220" w:type="dxa"/>
            <w:vMerge w:val="restart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>Сумма</w:t>
            </w:r>
          </w:p>
        </w:tc>
      </w:tr>
      <w:tr w:rsidR="003F252B" w:rsidRPr="003F252B" w:rsidTr="003F252B">
        <w:trPr>
          <w:divId w:val="704477649"/>
          <w:trHeight w:val="300"/>
        </w:trPr>
        <w:tc>
          <w:tcPr>
            <w:tcW w:w="8897" w:type="dxa"/>
            <w:vMerge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</w:p>
        </w:tc>
        <w:tc>
          <w:tcPr>
            <w:tcW w:w="3827" w:type="dxa"/>
            <w:vMerge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</w:p>
        </w:tc>
        <w:tc>
          <w:tcPr>
            <w:tcW w:w="2220" w:type="dxa"/>
            <w:vMerge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</w:p>
        </w:tc>
      </w:tr>
      <w:tr w:rsidR="003F252B" w:rsidRPr="003F252B" w:rsidTr="003F252B">
        <w:trPr>
          <w:divId w:val="704477649"/>
          <w:trHeight w:val="300"/>
        </w:trPr>
        <w:tc>
          <w:tcPr>
            <w:tcW w:w="8897" w:type="dxa"/>
            <w:vMerge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</w:p>
        </w:tc>
        <w:tc>
          <w:tcPr>
            <w:tcW w:w="3827" w:type="dxa"/>
            <w:vMerge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</w:p>
        </w:tc>
        <w:tc>
          <w:tcPr>
            <w:tcW w:w="2220" w:type="dxa"/>
            <w:vMerge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</w:p>
        </w:tc>
      </w:tr>
      <w:tr w:rsidR="003F252B" w:rsidRPr="003F252B" w:rsidTr="003F252B">
        <w:trPr>
          <w:divId w:val="704477649"/>
          <w:trHeight w:val="390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ДОХОДЫ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> </w:t>
            </w:r>
          </w:p>
        </w:tc>
        <w:tc>
          <w:tcPr>
            <w:tcW w:w="2220" w:type="dxa"/>
            <w:noWrap/>
            <w:hideMark/>
          </w:tcPr>
          <w:p w:rsidR="003F252B" w:rsidRPr="003F252B" w:rsidRDefault="003F252B" w:rsidP="003F252B">
            <w:r w:rsidRPr="003F252B">
              <w:t> </w:t>
            </w:r>
          </w:p>
        </w:tc>
      </w:tr>
      <w:tr w:rsidR="003F252B" w:rsidRPr="003F252B" w:rsidTr="003F252B">
        <w:trPr>
          <w:divId w:val="704477649"/>
          <w:trHeight w:val="390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ИТОГО ДОХОДОВ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> 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107 732,8</w:t>
            </w:r>
          </w:p>
        </w:tc>
      </w:tr>
      <w:tr w:rsidR="003F252B" w:rsidRPr="003F252B" w:rsidTr="003F252B">
        <w:trPr>
          <w:divId w:val="704477649"/>
          <w:trHeight w:val="1167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Администрация муниципального образования "</w:t>
            </w:r>
            <w:proofErr w:type="spellStart"/>
            <w:r w:rsidRPr="003F252B">
              <w:t>Агалатовское</w:t>
            </w:r>
            <w:proofErr w:type="spellEnd"/>
            <w:r w:rsidRPr="003F252B">
              <w:t xml:space="preserve"> сельское поселение" Всеволожского муниципального района Ленинградской области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>001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45 386,2</w:t>
            </w:r>
          </w:p>
        </w:tc>
      </w:tr>
      <w:tr w:rsidR="003F252B" w:rsidRPr="003F252B" w:rsidTr="003F252B">
        <w:trPr>
          <w:divId w:val="704477649"/>
          <w:trHeight w:val="390"/>
        </w:trPr>
        <w:tc>
          <w:tcPr>
            <w:tcW w:w="8897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 xml:space="preserve">001 1 00 00000 00 0000 000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>3 890,1</w:t>
            </w:r>
          </w:p>
        </w:tc>
      </w:tr>
      <w:tr w:rsidR="003F252B" w:rsidRPr="003F252B" w:rsidTr="003F252B">
        <w:trPr>
          <w:divId w:val="704477649"/>
          <w:trHeight w:val="390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Неналоговые доходы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> 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3 910,1</w:t>
            </w:r>
          </w:p>
        </w:tc>
      </w:tr>
      <w:tr w:rsidR="003F252B" w:rsidRPr="003F252B" w:rsidTr="003F252B">
        <w:trPr>
          <w:divId w:val="704477649"/>
          <w:trHeight w:val="668"/>
        </w:trPr>
        <w:tc>
          <w:tcPr>
            <w:tcW w:w="8897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 xml:space="preserve">001 1 11 00000 00 0000 000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>300,0</w:t>
            </w:r>
          </w:p>
        </w:tc>
      </w:tr>
      <w:tr w:rsidR="003F252B" w:rsidRPr="003F252B" w:rsidTr="003F252B">
        <w:trPr>
          <w:divId w:val="704477649"/>
          <w:trHeight w:val="1673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001 1 11 05000 00 0000 120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300,0</w:t>
            </w:r>
          </w:p>
        </w:tc>
      </w:tr>
      <w:tr w:rsidR="003F252B" w:rsidRPr="003F252B" w:rsidTr="003F252B">
        <w:trPr>
          <w:divId w:val="704477649"/>
          <w:trHeight w:val="1259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001 1 11 05030 00 0000 120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300,0</w:t>
            </w:r>
          </w:p>
        </w:tc>
      </w:tr>
      <w:tr w:rsidR="003F252B" w:rsidRPr="003F252B" w:rsidTr="003F252B">
        <w:trPr>
          <w:divId w:val="704477649"/>
          <w:trHeight w:val="1339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001 1 11 05035 10 0000 120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300,0</w:t>
            </w:r>
          </w:p>
        </w:tc>
      </w:tr>
      <w:tr w:rsidR="003F252B" w:rsidRPr="003F252B" w:rsidTr="003F252B">
        <w:trPr>
          <w:divId w:val="704477649"/>
          <w:trHeight w:val="668"/>
        </w:trPr>
        <w:tc>
          <w:tcPr>
            <w:tcW w:w="8897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 xml:space="preserve">001 1 13 00000 00 0000 000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>116,7</w:t>
            </w:r>
          </w:p>
        </w:tc>
      </w:tr>
      <w:tr w:rsidR="003F252B" w:rsidRPr="003F252B" w:rsidTr="003F252B">
        <w:trPr>
          <w:divId w:val="704477649"/>
          <w:trHeight w:val="690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Доходы от компенсации затрат государства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001 1 13 02000 00 0000 130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116,7</w:t>
            </w:r>
          </w:p>
        </w:tc>
      </w:tr>
      <w:tr w:rsidR="003F252B" w:rsidRPr="003F252B" w:rsidTr="003F252B">
        <w:trPr>
          <w:divId w:val="704477649"/>
          <w:trHeight w:val="690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Прочие доходы от компенсации затрат государства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001 1 13 02990 00 0000 130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116,7</w:t>
            </w:r>
          </w:p>
        </w:tc>
      </w:tr>
      <w:tr w:rsidR="003F252B" w:rsidRPr="003F252B" w:rsidTr="003F252B">
        <w:trPr>
          <w:divId w:val="704477649"/>
          <w:trHeight w:val="668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Прочие доходы от компенсации затрат бюджетов сельских поселений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001 1 13 02995 10 0000 130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116,7</w:t>
            </w:r>
          </w:p>
        </w:tc>
      </w:tr>
      <w:tr w:rsidR="003F252B" w:rsidRPr="003F252B" w:rsidTr="003F252B">
        <w:trPr>
          <w:divId w:val="704477649"/>
          <w:trHeight w:val="668"/>
        </w:trPr>
        <w:tc>
          <w:tcPr>
            <w:tcW w:w="8897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 xml:space="preserve">001 1 14 00000 00 0000 000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>3 171,0</w:t>
            </w:r>
          </w:p>
        </w:tc>
      </w:tr>
      <w:tr w:rsidR="003F252B" w:rsidRPr="003F252B" w:rsidTr="003F252B">
        <w:trPr>
          <w:divId w:val="704477649"/>
          <w:trHeight w:val="1260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001 1 14 02000 00 0000 000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3 171,0</w:t>
            </w:r>
          </w:p>
        </w:tc>
      </w:tr>
      <w:tr w:rsidR="003F252B" w:rsidRPr="003F252B" w:rsidTr="003F252B">
        <w:trPr>
          <w:divId w:val="704477649"/>
          <w:trHeight w:val="2007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001 1 14 02050 10 0000 410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3 171,0</w:t>
            </w:r>
          </w:p>
        </w:tc>
      </w:tr>
      <w:tr w:rsidR="003F252B" w:rsidRPr="003F252B" w:rsidTr="003F252B">
        <w:trPr>
          <w:divId w:val="704477649"/>
          <w:trHeight w:val="1770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001 1 14 02053 10 0000 410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3 171,0</w:t>
            </w:r>
          </w:p>
        </w:tc>
      </w:tr>
      <w:tr w:rsidR="003F252B" w:rsidRPr="003F252B" w:rsidTr="003F252B">
        <w:trPr>
          <w:divId w:val="704477649"/>
          <w:trHeight w:val="540"/>
        </w:trPr>
        <w:tc>
          <w:tcPr>
            <w:tcW w:w="8897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lastRenderedPageBreak/>
              <w:t>ШТРАФЫ, САНКЦИИ, ВОЗМЕЩЕНИЕ УЩЕРБА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 xml:space="preserve">001 1 16 00000 00 0000 000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>302,4</w:t>
            </w:r>
          </w:p>
        </w:tc>
      </w:tr>
      <w:tr w:rsidR="003F252B" w:rsidRPr="003F252B" w:rsidTr="003F252B">
        <w:trPr>
          <w:divId w:val="704477649"/>
          <w:trHeight w:val="1339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001 1 16 33000 00 0000 140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302,4</w:t>
            </w:r>
          </w:p>
        </w:tc>
      </w:tr>
      <w:tr w:rsidR="003F252B" w:rsidRPr="003F252B" w:rsidTr="003F252B">
        <w:trPr>
          <w:divId w:val="704477649"/>
          <w:trHeight w:val="1339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001 1 16 33050 10 0000 140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302,4</w:t>
            </w:r>
          </w:p>
        </w:tc>
      </w:tr>
      <w:tr w:rsidR="003F252B" w:rsidRPr="003F252B" w:rsidTr="003F252B">
        <w:trPr>
          <w:divId w:val="704477649"/>
          <w:trHeight w:val="720"/>
        </w:trPr>
        <w:tc>
          <w:tcPr>
            <w:tcW w:w="8897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 xml:space="preserve">001 1 17 00000 00 0000 000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>0,0</w:t>
            </w:r>
          </w:p>
        </w:tc>
      </w:tr>
      <w:tr w:rsidR="003F252B" w:rsidRPr="003F252B" w:rsidTr="003F252B">
        <w:trPr>
          <w:divId w:val="704477649"/>
          <w:trHeight w:val="525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Прочие неналоговые доходы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001 1 17 05000 00 0000 180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0,0</w:t>
            </w:r>
          </w:p>
        </w:tc>
      </w:tr>
      <w:tr w:rsidR="003F252B" w:rsidRPr="003F252B" w:rsidTr="003F252B">
        <w:trPr>
          <w:divId w:val="704477649"/>
          <w:trHeight w:val="390"/>
        </w:trPr>
        <w:tc>
          <w:tcPr>
            <w:tcW w:w="8897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 xml:space="preserve">001 2 00 00000 00 0000 000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>41 496,1</w:t>
            </w:r>
            <w:bookmarkStart w:id="0" w:name="_GoBack"/>
            <w:bookmarkEnd w:id="0"/>
          </w:p>
        </w:tc>
      </w:tr>
      <w:tr w:rsidR="003F252B" w:rsidRPr="003F252B" w:rsidTr="003F252B">
        <w:trPr>
          <w:divId w:val="704477649"/>
          <w:trHeight w:val="668"/>
        </w:trPr>
        <w:tc>
          <w:tcPr>
            <w:tcW w:w="8897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 xml:space="preserve">001 2 02 00000 00 0000 000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>41 495,1</w:t>
            </w:r>
          </w:p>
        </w:tc>
      </w:tr>
      <w:tr w:rsidR="003F252B" w:rsidRPr="003F252B" w:rsidTr="003F252B">
        <w:trPr>
          <w:divId w:val="704477649"/>
          <w:trHeight w:val="555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Дотации бюджетам бюджетной системы Российской Федерации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001 2 02 10000 00 0000 151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3 554,7</w:t>
            </w:r>
          </w:p>
        </w:tc>
      </w:tr>
      <w:tr w:rsidR="003F252B" w:rsidRPr="003F252B" w:rsidTr="003F252B">
        <w:trPr>
          <w:divId w:val="704477649"/>
          <w:trHeight w:val="435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Дотации на выравнивание бюджетной обеспеченности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001 2 02 15001 00 0000 151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3 554,7</w:t>
            </w:r>
          </w:p>
        </w:tc>
      </w:tr>
      <w:tr w:rsidR="003F252B" w:rsidRPr="003F252B" w:rsidTr="003F252B">
        <w:trPr>
          <w:divId w:val="704477649"/>
          <w:trHeight w:val="668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001 2 02 15001 10 0000 151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3 554,7</w:t>
            </w:r>
          </w:p>
        </w:tc>
      </w:tr>
      <w:tr w:rsidR="003F252B" w:rsidRPr="003F252B" w:rsidTr="003F252B">
        <w:trPr>
          <w:divId w:val="704477649"/>
          <w:trHeight w:val="668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001 2 02 20000 00 0000 151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16 402,4</w:t>
            </w:r>
          </w:p>
        </w:tc>
      </w:tr>
      <w:tr w:rsidR="003F252B" w:rsidRPr="003F252B" w:rsidTr="003F252B">
        <w:trPr>
          <w:divId w:val="704477649"/>
          <w:trHeight w:val="668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 xml:space="preserve">Субсидии бюджетам на </w:t>
            </w:r>
            <w:proofErr w:type="spellStart"/>
            <w:r w:rsidRPr="003F252B">
              <w:t>софинансирование</w:t>
            </w:r>
            <w:proofErr w:type="spellEnd"/>
            <w:r w:rsidRPr="003F252B"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001 2 02 20077 00 0000 151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3 717,0</w:t>
            </w:r>
          </w:p>
        </w:tc>
      </w:tr>
      <w:tr w:rsidR="003F252B" w:rsidRPr="003F252B" w:rsidTr="003F252B">
        <w:trPr>
          <w:divId w:val="704477649"/>
          <w:trHeight w:val="668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 xml:space="preserve">Субсидии бюджетам сельских поселений на </w:t>
            </w:r>
            <w:proofErr w:type="spellStart"/>
            <w:r w:rsidRPr="003F252B">
              <w:t>софинансирование</w:t>
            </w:r>
            <w:proofErr w:type="spellEnd"/>
            <w:r w:rsidRPr="003F252B">
              <w:t xml:space="preserve"> капитальных вложений в объекты муниципальной собственности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001 2 02 20077 10 0000 151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3 717,0</w:t>
            </w:r>
          </w:p>
        </w:tc>
      </w:tr>
      <w:tr w:rsidR="003F252B" w:rsidRPr="003F252B" w:rsidTr="003F252B">
        <w:trPr>
          <w:divId w:val="704477649"/>
          <w:trHeight w:val="1515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lastRenderedPageBreak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001 2 02 20216 00 0000 151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1 498,2</w:t>
            </w:r>
          </w:p>
        </w:tc>
      </w:tr>
      <w:tr w:rsidR="003F252B" w:rsidRPr="003F252B" w:rsidTr="003F252B">
        <w:trPr>
          <w:divId w:val="704477649"/>
          <w:trHeight w:val="1275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001 2 02 20216 10 0000 151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1 498,2</w:t>
            </w:r>
          </w:p>
        </w:tc>
      </w:tr>
      <w:tr w:rsidR="003F252B" w:rsidRPr="003F252B" w:rsidTr="003F252B">
        <w:trPr>
          <w:divId w:val="704477649"/>
          <w:trHeight w:val="465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Прочие субсидии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001 2 02 29999 00 0000 151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11 187,2</w:t>
            </w:r>
          </w:p>
        </w:tc>
      </w:tr>
      <w:tr w:rsidR="003F252B" w:rsidRPr="003F252B" w:rsidTr="003F252B">
        <w:trPr>
          <w:divId w:val="704477649"/>
          <w:trHeight w:val="630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Прочие субсидии бюджетам сельских поселений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001 2 02 29999 10 0000 151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11 187,2</w:t>
            </w:r>
          </w:p>
        </w:tc>
      </w:tr>
      <w:tr w:rsidR="003F252B" w:rsidRPr="003F252B" w:rsidTr="003F252B">
        <w:trPr>
          <w:divId w:val="704477649"/>
          <w:trHeight w:val="675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Субвенции бюджетам бюджетной системы Российской Федерации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001 2 02 30000 00 0000 151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488,0</w:t>
            </w:r>
          </w:p>
        </w:tc>
      </w:tr>
      <w:tr w:rsidR="003F252B" w:rsidRPr="003F252B" w:rsidTr="003F252B">
        <w:trPr>
          <w:divId w:val="704477649"/>
          <w:trHeight w:val="668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001 2 02 30024 00 0000 151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1,0</w:t>
            </w:r>
          </w:p>
        </w:tc>
      </w:tr>
      <w:tr w:rsidR="003F252B" w:rsidRPr="003F252B" w:rsidTr="003F252B">
        <w:trPr>
          <w:divId w:val="704477649"/>
          <w:trHeight w:val="668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001 2 02 30024 10 0000 151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1,0</w:t>
            </w:r>
          </w:p>
        </w:tc>
      </w:tr>
      <w:tr w:rsidR="003F252B" w:rsidRPr="003F252B" w:rsidTr="003F252B">
        <w:trPr>
          <w:divId w:val="704477649"/>
          <w:trHeight w:val="668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001 2 02 35118 00 0000 151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487,0</w:t>
            </w:r>
          </w:p>
        </w:tc>
      </w:tr>
      <w:tr w:rsidR="003F252B" w:rsidRPr="003F252B" w:rsidTr="003F252B">
        <w:trPr>
          <w:divId w:val="704477649"/>
          <w:trHeight w:val="765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001 2 02 35118 10 0000 151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487,0</w:t>
            </w:r>
          </w:p>
        </w:tc>
      </w:tr>
      <w:tr w:rsidR="003F252B" w:rsidRPr="003F252B" w:rsidTr="003F252B">
        <w:trPr>
          <w:divId w:val="704477649"/>
          <w:trHeight w:val="510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Иные межбюджетные трансферты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001 2 02 40000 00 0000 151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21 050,0</w:t>
            </w:r>
          </w:p>
        </w:tc>
      </w:tr>
      <w:tr w:rsidR="003F252B" w:rsidRPr="003F252B" w:rsidTr="003F252B">
        <w:trPr>
          <w:divId w:val="704477649"/>
          <w:trHeight w:val="1002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001 2 02 45160 00 0000 151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21 050,0</w:t>
            </w:r>
          </w:p>
        </w:tc>
      </w:tr>
      <w:tr w:rsidR="003F252B" w:rsidRPr="003F252B" w:rsidTr="003F252B">
        <w:trPr>
          <w:divId w:val="704477649"/>
          <w:trHeight w:val="1002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lastRenderedPageBreak/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001 2 02 45160 10 0000 151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21 050,0</w:t>
            </w:r>
          </w:p>
        </w:tc>
      </w:tr>
      <w:tr w:rsidR="003F252B" w:rsidRPr="003F252B" w:rsidTr="003F252B">
        <w:trPr>
          <w:divId w:val="704477649"/>
          <w:trHeight w:val="750"/>
        </w:trPr>
        <w:tc>
          <w:tcPr>
            <w:tcW w:w="8897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 xml:space="preserve">001 2 07 00000 00 0000 000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>1,0</w:t>
            </w:r>
          </w:p>
        </w:tc>
      </w:tr>
      <w:tr w:rsidR="003F252B" w:rsidRPr="003F252B" w:rsidTr="003F252B">
        <w:trPr>
          <w:divId w:val="704477649"/>
          <w:trHeight w:val="675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Прочие безвозмездные поступления в бюджеты сельских поселений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001 2 07 05000 10 0000 180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1,0</w:t>
            </w:r>
          </w:p>
        </w:tc>
      </w:tr>
      <w:tr w:rsidR="003F252B" w:rsidRPr="003F252B" w:rsidTr="003F252B">
        <w:trPr>
          <w:divId w:val="704477649"/>
          <w:trHeight w:val="495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Прочие безвозмездные поступления в бюджеты сельских поселений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001 2 07 05030 10 0000 180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1,0</w:t>
            </w:r>
          </w:p>
        </w:tc>
      </w:tr>
      <w:tr w:rsidR="003F252B" w:rsidRPr="003F252B" w:rsidTr="003F252B">
        <w:trPr>
          <w:divId w:val="704477649"/>
          <w:trHeight w:val="390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Федеральное казначейство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>100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1 480,0</w:t>
            </w:r>
          </w:p>
        </w:tc>
      </w:tr>
      <w:tr w:rsidR="003F252B" w:rsidRPr="003F252B" w:rsidTr="003F252B">
        <w:trPr>
          <w:divId w:val="704477649"/>
          <w:trHeight w:val="390"/>
        </w:trPr>
        <w:tc>
          <w:tcPr>
            <w:tcW w:w="8897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 xml:space="preserve">100 1 00 00000 00 0000 000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>1 480,0</w:t>
            </w:r>
          </w:p>
        </w:tc>
      </w:tr>
      <w:tr w:rsidR="003F252B" w:rsidRPr="003F252B" w:rsidTr="003F252B">
        <w:trPr>
          <w:divId w:val="704477649"/>
          <w:trHeight w:val="390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Налоговые доходы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> 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62 326,6</w:t>
            </w:r>
          </w:p>
        </w:tc>
      </w:tr>
      <w:tr w:rsidR="003F252B" w:rsidRPr="003F252B" w:rsidTr="003F252B">
        <w:trPr>
          <w:divId w:val="704477649"/>
          <w:trHeight w:val="668"/>
        </w:trPr>
        <w:tc>
          <w:tcPr>
            <w:tcW w:w="8897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 xml:space="preserve">100 1 03 00000 00 0000 000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>1 480,0</w:t>
            </w:r>
          </w:p>
        </w:tc>
      </w:tr>
      <w:tr w:rsidR="003F252B" w:rsidRPr="003F252B" w:rsidTr="003F252B">
        <w:trPr>
          <w:divId w:val="704477649"/>
          <w:trHeight w:val="668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100 1 03 02000 01 0000 110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1 480,0</w:t>
            </w:r>
          </w:p>
        </w:tc>
      </w:tr>
      <w:tr w:rsidR="003F252B" w:rsidRPr="003F252B" w:rsidTr="003F252B">
        <w:trPr>
          <w:divId w:val="704477649"/>
          <w:trHeight w:val="1339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100 1 03 02230 01 0000 110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580,0</w:t>
            </w:r>
          </w:p>
        </w:tc>
      </w:tr>
      <w:tr w:rsidR="003F252B" w:rsidRPr="003F252B" w:rsidTr="003F252B">
        <w:trPr>
          <w:divId w:val="704477649"/>
          <w:trHeight w:val="1673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Доходы от уплаты акцизов на моторные масла для дизельных и (или) карбюраторных (</w:t>
            </w:r>
            <w:proofErr w:type="spellStart"/>
            <w:r w:rsidRPr="003F252B">
              <w:t>инжекторных</w:t>
            </w:r>
            <w:proofErr w:type="spellEnd"/>
            <w:r w:rsidRPr="003F252B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100 1 03 02240 01 0000 110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10,0</w:t>
            </w:r>
          </w:p>
        </w:tc>
      </w:tr>
      <w:tr w:rsidR="003F252B" w:rsidRPr="003F252B" w:rsidTr="003F252B">
        <w:trPr>
          <w:divId w:val="704477649"/>
          <w:trHeight w:val="1339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100 1 03 02250 01 0000 110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890,0</w:t>
            </w:r>
          </w:p>
        </w:tc>
      </w:tr>
      <w:tr w:rsidR="003F252B" w:rsidRPr="003F252B" w:rsidTr="003F252B">
        <w:trPr>
          <w:divId w:val="704477649"/>
          <w:trHeight w:val="777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lastRenderedPageBreak/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>141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20,0</w:t>
            </w:r>
          </w:p>
        </w:tc>
      </w:tr>
      <w:tr w:rsidR="003F252B" w:rsidRPr="003F252B" w:rsidTr="003F252B">
        <w:trPr>
          <w:divId w:val="704477649"/>
          <w:trHeight w:val="390"/>
        </w:trPr>
        <w:tc>
          <w:tcPr>
            <w:tcW w:w="8897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 xml:space="preserve">141 1 00 00000 00 0000 000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>20,0</w:t>
            </w:r>
          </w:p>
        </w:tc>
      </w:tr>
      <w:tr w:rsidR="003F252B" w:rsidRPr="003F252B" w:rsidTr="003F252B">
        <w:trPr>
          <w:divId w:val="704477649"/>
          <w:trHeight w:val="435"/>
        </w:trPr>
        <w:tc>
          <w:tcPr>
            <w:tcW w:w="8897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 xml:space="preserve">141 1 16 00000 00 0000 000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>20,0</w:t>
            </w:r>
          </w:p>
        </w:tc>
      </w:tr>
      <w:tr w:rsidR="003F252B" w:rsidRPr="003F252B" w:rsidTr="003F252B">
        <w:trPr>
          <w:divId w:val="704477649"/>
          <w:trHeight w:val="1905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141 1 16 25000 00 0000 140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10,0</w:t>
            </w:r>
          </w:p>
        </w:tc>
      </w:tr>
      <w:tr w:rsidR="003F252B" w:rsidRPr="003F252B" w:rsidTr="003F252B">
        <w:trPr>
          <w:divId w:val="704477649"/>
          <w:trHeight w:val="668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Денежные взыскания (штрафы) за нарушение водного законодательства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141 1 16 25080 00 0000 140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10,0</w:t>
            </w:r>
          </w:p>
        </w:tc>
      </w:tr>
      <w:tr w:rsidR="003F252B" w:rsidRPr="003F252B" w:rsidTr="003F252B">
        <w:trPr>
          <w:divId w:val="704477649"/>
          <w:trHeight w:val="1002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141 1 16 25085 10 0000 140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10,0</w:t>
            </w:r>
          </w:p>
        </w:tc>
      </w:tr>
      <w:tr w:rsidR="003F252B" w:rsidRPr="003F252B" w:rsidTr="003F252B">
        <w:trPr>
          <w:divId w:val="704477649"/>
          <w:trHeight w:val="1338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141 1 16 25085 10 6000 140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10,0</w:t>
            </w:r>
          </w:p>
        </w:tc>
      </w:tr>
      <w:tr w:rsidR="003F252B" w:rsidRPr="003F252B" w:rsidTr="003F252B">
        <w:trPr>
          <w:divId w:val="704477649"/>
          <w:trHeight w:val="668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141 1 16 90000 00 0000 140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10,0</w:t>
            </w:r>
          </w:p>
        </w:tc>
      </w:tr>
      <w:tr w:rsidR="003F252B" w:rsidRPr="003F252B" w:rsidTr="003F252B">
        <w:trPr>
          <w:divId w:val="704477649"/>
          <w:trHeight w:val="1002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141 1 16 90050 10 0000 140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10,0</w:t>
            </w:r>
          </w:p>
        </w:tc>
      </w:tr>
      <w:tr w:rsidR="003F252B" w:rsidRPr="003F252B" w:rsidTr="003F252B">
        <w:trPr>
          <w:divId w:val="704477649"/>
          <w:trHeight w:val="1673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lastRenderedPageBreak/>
              <w:t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141 1 16 90050 10 6000 140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10,0</w:t>
            </w:r>
          </w:p>
        </w:tc>
      </w:tr>
      <w:tr w:rsidR="003F252B" w:rsidRPr="003F252B" w:rsidTr="003F252B">
        <w:trPr>
          <w:divId w:val="704477649"/>
          <w:trHeight w:val="390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Федеральная налоговая служба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>182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60 846,6</w:t>
            </w:r>
          </w:p>
        </w:tc>
      </w:tr>
      <w:tr w:rsidR="003F252B" w:rsidRPr="003F252B" w:rsidTr="003F252B">
        <w:trPr>
          <w:divId w:val="704477649"/>
          <w:trHeight w:val="390"/>
        </w:trPr>
        <w:tc>
          <w:tcPr>
            <w:tcW w:w="8897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 xml:space="preserve">182 1 00 00000 00 0000 000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>60 846,6</w:t>
            </w:r>
          </w:p>
        </w:tc>
      </w:tr>
      <w:tr w:rsidR="003F252B" w:rsidRPr="003F252B" w:rsidTr="003F252B">
        <w:trPr>
          <w:divId w:val="704477649"/>
          <w:trHeight w:val="495"/>
        </w:trPr>
        <w:tc>
          <w:tcPr>
            <w:tcW w:w="8897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>НАЛОГИ НА ПРИБЫЛЬ, ДОХОДЫ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 xml:space="preserve">182 1 01 00000 00 0000 000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>20 846,6</w:t>
            </w:r>
          </w:p>
        </w:tc>
      </w:tr>
      <w:tr w:rsidR="003F252B" w:rsidRPr="003F252B" w:rsidTr="003F252B">
        <w:trPr>
          <w:divId w:val="704477649"/>
          <w:trHeight w:val="555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Налог на доходы физических лиц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182 1 01 02000 01 0000 110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20 846,6</w:t>
            </w:r>
          </w:p>
        </w:tc>
      </w:tr>
      <w:tr w:rsidR="003F252B" w:rsidRPr="003F252B" w:rsidTr="003F252B">
        <w:trPr>
          <w:divId w:val="704477649"/>
          <w:trHeight w:val="1335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182 1 01 02010 01 0000 110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20 486,6</w:t>
            </w:r>
          </w:p>
        </w:tc>
      </w:tr>
      <w:tr w:rsidR="003F252B" w:rsidRPr="003F252B" w:rsidTr="003F252B">
        <w:trPr>
          <w:divId w:val="704477649"/>
          <w:trHeight w:val="1995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182 1 01 02010 01 1000 110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20 486,6</w:t>
            </w:r>
          </w:p>
        </w:tc>
      </w:tr>
      <w:tr w:rsidR="003F252B" w:rsidRPr="003F252B" w:rsidTr="003F252B">
        <w:trPr>
          <w:divId w:val="704477649"/>
          <w:trHeight w:val="1881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182 1 01 02020 01 0000 110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210,0</w:t>
            </w:r>
          </w:p>
        </w:tc>
      </w:tr>
      <w:tr w:rsidR="003F252B" w:rsidRPr="003F252B" w:rsidTr="003F252B">
        <w:trPr>
          <w:divId w:val="704477649"/>
          <w:trHeight w:val="2430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182 1 01 02020 01 1000 110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210,0</w:t>
            </w:r>
          </w:p>
        </w:tc>
      </w:tr>
      <w:tr w:rsidR="003F252B" w:rsidRPr="003F252B" w:rsidTr="003F252B">
        <w:trPr>
          <w:divId w:val="704477649"/>
          <w:trHeight w:val="1002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182 1 01 02030 01 0000 110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150,0</w:t>
            </w:r>
          </w:p>
        </w:tc>
      </w:tr>
      <w:tr w:rsidR="003F252B" w:rsidRPr="003F252B" w:rsidTr="003F252B">
        <w:trPr>
          <w:divId w:val="704477649"/>
          <w:trHeight w:val="1455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182 1 01 02030 01 1000 110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150,0</w:t>
            </w:r>
          </w:p>
        </w:tc>
      </w:tr>
      <w:tr w:rsidR="003F252B" w:rsidRPr="003F252B" w:rsidTr="003F252B">
        <w:trPr>
          <w:divId w:val="704477649"/>
          <w:trHeight w:val="570"/>
        </w:trPr>
        <w:tc>
          <w:tcPr>
            <w:tcW w:w="8897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>НАЛОГИ НА ИМУЩЕСТВО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 xml:space="preserve">182 1 06 00000 00 0000 000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pPr>
              <w:rPr>
                <w:b/>
                <w:bCs/>
              </w:rPr>
            </w:pPr>
            <w:r w:rsidRPr="003F252B">
              <w:rPr>
                <w:b/>
                <w:bCs/>
              </w:rPr>
              <w:t>40 000,0</w:t>
            </w:r>
          </w:p>
        </w:tc>
      </w:tr>
      <w:tr w:rsidR="003F252B" w:rsidRPr="003F252B" w:rsidTr="003F252B">
        <w:trPr>
          <w:divId w:val="704477649"/>
          <w:trHeight w:val="675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Налог на имущество физических лиц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182 1 06 01000 00 0000 110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3 000,0</w:t>
            </w:r>
          </w:p>
        </w:tc>
      </w:tr>
      <w:tr w:rsidR="003F252B" w:rsidRPr="003F252B" w:rsidTr="003F252B">
        <w:trPr>
          <w:divId w:val="704477649"/>
          <w:trHeight w:val="1002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182 1 06 01030 10 0000 110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3 000,0</w:t>
            </w:r>
          </w:p>
        </w:tc>
      </w:tr>
      <w:tr w:rsidR="003F252B" w:rsidRPr="003F252B" w:rsidTr="003F252B">
        <w:trPr>
          <w:divId w:val="704477649"/>
          <w:trHeight w:val="1335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182 1 06 01030 10 1000 110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3 000,0</w:t>
            </w:r>
          </w:p>
        </w:tc>
      </w:tr>
      <w:tr w:rsidR="003F252B" w:rsidRPr="003F252B" w:rsidTr="003F252B">
        <w:trPr>
          <w:divId w:val="704477649"/>
          <w:trHeight w:val="480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Земельный налог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182 1 06 06000 00 0000 110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37 000,0</w:t>
            </w:r>
          </w:p>
        </w:tc>
      </w:tr>
      <w:tr w:rsidR="003F252B" w:rsidRPr="003F252B" w:rsidTr="003F252B">
        <w:trPr>
          <w:divId w:val="704477649"/>
          <w:trHeight w:val="675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Земельный налог с организаций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182 1 06 06030 00 0000 110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20 000,0</w:t>
            </w:r>
          </w:p>
        </w:tc>
      </w:tr>
      <w:tr w:rsidR="003F252B" w:rsidRPr="003F252B" w:rsidTr="003F252B">
        <w:trPr>
          <w:divId w:val="704477649"/>
          <w:trHeight w:val="668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182 1 06 06033 10 0000 110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20 000,0</w:t>
            </w:r>
          </w:p>
        </w:tc>
      </w:tr>
      <w:tr w:rsidR="003F252B" w:rsidRPr="003F252B" w:rsidTr="003F252B">
        <w:trPr>
          <w:divId w:val="704477649"/>
          <w:trHeight w:val="1339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182 1 06 06033 10 1000 110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20 000,0</w:t>
            </w:r>
          </w:p>
        </w:tc>
      </w:tr>
      <w:tr w:rsidR="003F252B" w:rsidRPr="003F252B" w:rsidTr="003F252B">
        <w:trPr>
          <w:divId w:val="704477649"/>
          <w:trHeight w:val="780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Земельный налог с физических лиц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182 1 06 06040 00 0000 110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17 000,0</w:t>
            </w:r>
          </w:p>
        </w:tc>
      </w:tr>
      <w:tr w:rsidR="003F252B" w:rsidRPr="003F252B" w:rsidTr="003F252B">
        <w:trPr>
          <w:divId w:val="704477649"/>
          <w:trHeight w:val="668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182 1 06 06043 10 0000 110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17 000,0</w:t>
            </w:r>
          </w:p>
        </w:tc>
      </w:tr>
      <w:tr w:rsidR="003F252B" w:rsidRPr="003F252B" w:rsidTr="003F252B">
        <w:trPr>
          <w:divId w:val="704477649"/>
          <w:trHeight w:val="1339"/>
        </w:trPr>
        <w:tc>
          <w:tcPr>
            <w:tcW w:w="8897" w:type="dxa"/>
            <w:hideMark/>
          </w:tcPr>
          <w:p w:rsidR="003F252B" w:rsidRPr="003F252B" w:rsidRDefault="003F252B" w:rsidP="003F252B">
            <w:r w:rsidRPr="003F252B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3827" w:type="dxa"/>
            <w:hideMark/>
          </w:tcPr>
          <w:p w:rsidR="003F252B" w:rsidRPr="003F252B" w:rsidRDefault="003F252B" w:rsidP="003F252B">
            <w:r w:rsidRPr="003F252B">
              <w:t xml:space="preserve">182 1 06 06043 10 1000 110 </w:t>
            </w:r>
          </w:p>
        </w:tc>
        <w:tc>
          <w:tcPr>
            <w:tcW w:w="2220" w:type="dxa"/>
            <w:hideMark/>
          </w:tcPr>
          <w:p w:rsidR="003F252B" w:rsidRPr="003F252B" w:rsidRDefault="003F252B" w:rsidP="003F252B">
            <w:r w:rsidRPr="003F252B">
              <w:t>17 000,0</w:t>
            </w:r>
          </w:p>
        </w:tc>
      </w:tr>
    </w:tbl>
    <w:p w:rsidR="00CA34F6" w:rsidRDefault="009D4895">
      <w:r>
        <w:fldChar w:fldCharType="end"/>
      </w:r>
    </w:p>
    <w:p w:rsidR="00CA34F6" w:rsidRDefault="00CA34F6">
      <w:pPr>
        <w:spacing w:after="200" w:line="276" w:lineRule="auto"/>
      </w:pPr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9355"/>
        <w:gridCol w:w="1480"/>
      </w:tblGrid>
      <w:tr w:rsidR="00CA34F6" w:rsidRPr="00CA34F6" w:rsidTr="00CA34F6">
        <w:trPr>
          <w:trHeight w:val="315"/>
        </w:trPr>
        <w:tc>
          <w:tcPr>
            <w:tcW w:w="140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34F6" w:rsidRPr="00CA34F6" w:rsidRDefault="00CA34F6" w:rsidP="00CA34F6">
            <w:pPr>
              <w:jc w:val="right"/>
            </w:pPr>
            <w:r w:rsidRPr="00CA34F6">
              <w:lastRenderedPageBreak/>
              <w:t>Приложение №3</w:t>
            </w:r>
          </w:p>
        </w:tc>
      </w:tr>
      <w:tr w:rsidR="00CA34F6" w:rsidRPr="00CA34F6" w:rsidTr="00CA34F6">
        <w:trPr>
          <w:trHeight w:val="360"/>
        </w:trPr>
        <w:tc>
          <w:tcPr>
            <w:tcW w:w="140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34F6" w:rsidRDefault="00CA34F6" w:rsidP="00CA34F6">
            <w:pPr>
              <w:jc w:val="right"/>
            </w:pPr>
            <w:r w:rsidRPr="00CA34F6">
              <w:t>к решению Совета депутатов</w:t>
            </w:r>
          </w:p>
          <w:p w:rsidR="00373EC0" w:rsidRPr="00CA34F6" w:rsidRDefault="00373EC0" w:rsidP="00CA34F6">
            <w:pPr>
              <w:jc w:val="right"/>
            </w:pPr>
            <w:r>
              <w:t>от 28.09.2018 № 36</w:t>
            </w:r>
          </w:p>
        </w:tc>
      </w:tr>
      <w:tr w:rsidR="00CA34F6" w:rsidRPr="00CA34F6" w:rsidTr="00CA34F6">
        <w:trPr>
          <w:trHeight w:val="315"/>
        </w:trPr>
        <w:tc>
          <w:tcPr>
            <w:tcW w:w="140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34F6" w:rsidRPr="00CA34F6" w:rsidRDefault="00CA34F6" w:rsidP="00CA34F6"/>
        </w:tc>
      </w:tr>
      <w:tr w:rsidR="00CA34F6" w:rsidRPr="00CA34F6" w:rsidTr="00CA34F6">
        <w:trPr>
          <w:trHeight w:val="315"/>
        </w:trPr>
        <w:tc>
          <w:tcPr>
            <w:tcW w:w="140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34F6" w:rsidRPr="00CA34F6" w:rsidRDefault="00CA34F6" w:rsidP="00CA34F6">
            <w:pPr>
              <w:jc w:val="center"/>
              <w:rPr>
                <w:b/>
                <w:bCs/>
              </w:rPr>
            </w:pPr>
            <w:r w:rsidRPr="00CA34F6">
              <w:rPr>
                <w:b/>
                <w:bCs/>
              </w:rPr>
              <w:t>Безвозмездные поступления</w:t>
            </w:r>
          </w:p>
        </w:tc>
      </w:tr>
      <w:tr w:rsidR="00CA34F6" w:rsidRPr="00CA34F6" w:rsidTr="00CA34F6">
        <w:trPr>
          <w:trHeight w:val="315"/>
        </w:trPr>
        <w:tc>
          <w:tcPr>
            <w:tcW w:w="140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A34F6" w:rsidRPr="00CA34F6" w:rsidRDefault="00CA34F6" w:rsidP="00CA34F6">
            <w:pPr>
              <w:jc w:val="center"/>
              <w:rPr>
                <w:b/>
                <w:bCs/>
              </w:rPr>
            </w:pPr>
            <w:r w:rsidRPr="00CA34F6">
              <w:rPr>
                <w:b/>
                <w:bCs/>
              </w:rPr>
              <w:t>от других бюджетов бюджетной системы Российской Федерации</w:t>
            </w:r>
          </w:p>
        </w:tc>
      </w:tr>
      <w:tr w:rsidR="00CA34F6" w:rsidRPr="00CA34F6" w:rsidTr="00CA34F6">
        <w:trPr>
          <w:trHeight w:val="315"/>
        </w:trPr>
        <w:tc>
          <w:tcPr>
            <w:tcW w:w="14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A34F6" w:rsidRPr="00CA34F6" w:rsidRDefault="00CA34F6" w:rsidP="00CA34F6">
            <w:pPr>
              <w:jc w:val="center"/>
              <w:rPr>
                <w:b/>
                <w:bCs/>
              </w:rPr>
            </w:pPr>
            <w:r w:rsidRPr="00CA34F6">
              <w:rPr>
                <w:b/>
                <w:bCs/>
              </w:rPr>
              <w:t>в 2018 году</w:t>
            </w:r>
          </w:p>
        </w:tc>
      </w:tr>
      <w:tr w:rsidR="00CA34F6" w:rsidRPr="00CA34F6" w:rsidTr="00CA34F6">
        <w:trPr>
          <w:trHeight w:val="735"/>
        </w:trPr>
        <w:tc>
          <w:tcPr>
            <w:tcW w:w="3227" w:type="dxa"/>
            <w:tcBorders>
              <w:top w:val="single" w:sz="4" w:space="0" w:color="auto"/>
            </w:tcBorders>
            <w:hideMark/>
          </w:tcPr>
          <w:p w:rsidR="00CA34F6" w:rsidRPr="00CA34F6" w:rsidRDefault="00CA34F6" w:rsidP="00CA34F6">
            <w:r w:rsidRPr="00CA34F6">
              <w:t>Код бюджетной классификации</w:t>
            </w:r>
          </w:p>
        </w:tc>
        <w:tc>
          <w:tcPr>
            <w:tcW w:w="9355" w:type="dxa"/>
            <w:tcBorders>
              <w:top w:val="single" w:sz="4" w:space="0" w:color="auto"/>
            </w:tcBorders>
            <w:hideMark/>
          </w:tcPr>
          <w:p w:rsidR="00CA34F6" w:rsidRPr="00CA34F6" w:rsidRDefault="00CA34F6">
            <w:r w:rsidRPr="00CA34F6">
              <w:t>Источники доходов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hideMark/>
          </w:tcPr>
          <w:p w:rsidR="00CA34F6" w:rsidRPr="00CA34F6" w:rsidRDefault="00CA34F6" w:rsidP="00CA34F6">
            <w:r w:rsidRPr="00CA34F6">
              <w:t>Сумма  (</w:t>
            </w:r>
            <w:proofErr w:type="spellStart"/>
            <w:r w:rsidRPr="00CA34F6">
              <w:t>тыс.руб</w:t>
            </w:r>
            <w:proofErr w:type="spellEnd"/>
            <w:r w:rsidRPr="00CA34F6">
              <w:t>.)</w:t>
            </w:r>
          </w:p>
        </w:tc>
      </w:tr>
      <w:tr w:rsidR="00CA34F6" w:rsidRPr="00CA34F6" w:rsidTr="00CA34F6">
        <w:trPr>
          <w:trHeight w:val="315"/>
        </w:trPr>
        <w:tc>
          <w:tcPr>
            <w:tcW w:w="3227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20000000000000000</w:t>
            </w:r>
          </w:p>
        </w:tc>
        <w:tc>
          <w:tcPr>
            <w:tcW w:w="9355" w:type="dxa"/>
            <w:hideMark/>
          </w:tcPr>
          <w:p w:rsidR="00CA34F6" w:rsidRPr="00CA34F6" w:rsidRDefault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8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41 496,1</w:t>
            </w:r>
          </w:p>
        </w:tc>
      </w:tr>
      <w:tr w:rsidR="00CA34F6" w:rsidRPr="00CA34F6" w:rsidTr="00CA34F6">
        <w:trPr>
          <w:trHeight w:val="825"/>
        </w:trPr>
        <w:tc>
          <w:tcPr>
            <w:tcW w:w="3227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20000000000000000</w:t>
            </w:r>
          </w:p>
        </w:tc>
        <w:tc>
          <w:tcPr>
            <w:tcW w:w="9355" w:type="dxa"/>
            <w:hideMark/>
          </w:tcPr>
          <w:p w:rsidR="00CA34F6" w:rsidRPr="00CA34F6" w:rsidRDefault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41 495,1</w:t>
            </w:r>
          </w:p>
        </w:tc>
      </w:tr>
      <w:tr w:rsidR="00CA34F6" w:rsidRPr="00CA34F6" w:rsidTr="00CA34F6">
        <w:trPr>
          <w:trHeight w:val="645"/>
        </w:trPr>
        <w:tc>
          <w:tcPr>
            <w:tcW w:w="3227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20215001100000100</w:t>
            </w:r>
          </w:p>
        </w:tc>
        <w:tc>
          <w:tcPr>
            <w:tcW w:w="9355" w:type="dxa"/>
            <w:hideMark/>
          </w:tcPr>
          <w:p w:rsidR="00CA34F6" w:rsidRPr="00CA34F6" w:rsidRDefault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48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3 554,7</w:t>
            </w:r>
          </w:p>
        </w:tc>
      </w:tr>
      <w:tr w:rsidR="00CA34F6" w:rsidRPr="00CA34F6" w:rsidTr="00CA34F6">
        <w:trPr>
          <w:trHeight w:val="735"/>
        </w:trPr>
        <w:tc>
          <w:tcPr>
            <w:tcW w:w="3227" w:type="dxa"/>
            <w:hideMark/>
          </w:tcPr>
          <w:p w:rsidR="00CA34F6" w:rsidRPr="00CA34F6" w:rsidRDefault="00CA34F6" w:rsidP="00CA34F6">
            <w:r w:rsidRPr="00CA34F6">
              <w:t>20215001100000100</w:t>
            </w:r>
          </w:p>
        </w:tc>
        <w:tc>
          <w:tcPr>
            <w:tcW w:w="9355" w:type="dxa"/>
            <w:hideMark/>
          </w:tcPr>
          <w:p w:rsidR="00CA34F6" w:rsidRPr="00CA34F6" w:rsidRDefault="00CA34F6">
            <w:r w:rsidRPr="00CA34F6"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480" w:type="dxa"/>
            <w:hideMark/>
          </w:tcPr>
          <w:p w:rsidR="00CA34F6" w:rsidRPr="00CA34F6" w:rsidRDefault="00CA34F6" w:rsidP="00CA34F6">
            <w:r w:rsidRPr="00CA34F6">
              <w:t>3 554,7</w:t>
            </w:r>
          </w:p>
        </w:tc>
      </w:tr>
      <w:tr w:rsidR="00CA34F6" w:rsidRPr="00CA34F6" w:rsidTr="00CA34F6">
        <w:trPr>
          <w:trHeight w:val="855"/>
        </w:trPr>
        <w:tc>
          <w:tcPr>
            <w:tcW w:w="3227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20202000000000100</w:t>
            </w:r>
          </w:p>
        </w:tc>
        <w:tc>
          <w:tcPr>
            <w:tcW w:w="9355" w:type="dxa"/>
            <w:hideMark/>
          </w:tcPr>
          <w:p w:rsidR="00CA34F6" w:rsidRPr="00CA34F6" w:rsidRDefault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48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16 402,4</w:t>
            </w:r>
          </w:p>
        </w:tc>
      </w:tr>
      <w:tr w:rsidR="00CA34F6" w:rsidRPr="00CA34F6" w:rsidTr="00CA34F6">
        <w:trPr>
          <w:trHeight w:val="1050"/>
        </w:trPr>
        <w:tc>
          <w:tcPr>
            <w:tcW w:w="3227" w:type="dxa"/>
            <w:hideMark/>
          </w:tcPr>
          <w:p w:rsidR="00CA34F6" w:rsidRPr="00CA34F6" w:rsidRDefault="00CA34F6" w:rsidP="00CA34F6">
            <w:r w:rsidRPr="00CA34F6">
              <w:t>20220077100000100</w:t>
            </w:r>
          </w:p>
        </w:tc>
        <w:tc>
          <w:tcPr>
            <w:tcW w:w="9355" w:type="dxa"/>
            <w:hideMark/>
          </w:tcPr>
          <w:p w:rsidR="00CA34F6" w:rsidRPr="00CA34F6" w:rsidRDefault="00CA34F6">
            <w:r w:rsidRPr="00CA34F6">
              <w:t xml:space="preserve">Субсидии бюджетам сельских  поселений на </w:t>
            </w:r>
            <w:proofErr w:type="spellStart"/>
            <w:r w:rsidRPr="00CA34F6">
              <w:t>софинансирование</w:t>
            </w:r>
            <w:proofErr w:type="spellEnd"/>
            <w:r w:rsidRPr="00CA34F6">
              <w:t xml:space="preserve"> капитальных вложений в объекты  муниципальной собственности</w:t>
            </w:r>
          </w:p>
        </w:tc>
        <w:tc>
          <w:tcPr>
            <w:tcW w:w="1480" w:type="dxa"/>
            <w:hideMark/>
          </w:tcPr>
          <w:p w:rsidR="00CA34F6" w:rsidRPr="00CA34F6" w:rsidRDefault="00CA34F6" w:rsidP="00CA34F6">
            <w:r w:rsidRPr="00CA34F6">
              <w:t>3 717,0</w:t>
            </w:r>
          </w:p>
        </w:tc>
      </w:tr>
      <w:tr w:rsidR="00CA34F6" w:rsidRPr="00CA34F6" w:rsidTr="00CA34F6">
        <w:trPr>
          <w:trHeight w:val="1559"/>
        </w:trPr>
        <w:tc>
          <w:tcPr>
            <w:tcW w:w="3227" w:type="dxa"/>
            <w:hideMark/>
          </w:tcPr>
          <w:p w:rsidR="00CA34F6" w:rsidRPr="00CA34F6" w:rsidRDefault="00CA34F6" w:rsidP="00CA34F6">
            <w:r w:rsidRPr="00CA34F6">
              <w:t>20220216100000100</w:t>
            </w:r>
          </w:p>
        </w:tc>
        <w:tc>
          <w:tcPr>
            <w:tcW w:w="9355" w:type="dxa"/>
            <w:hideMark/>
          </w:tcPr>
          <w:p w:rsidR="00CA34F6" w:rsidRPr="00CA34F6" w:rsidRDefault="00CA34F6">
            <w:r w:rsidRPr="00CA34F6">
              <w:t xml:space="preserve"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собственности муниципальных образований </w:t>
            </w:r>
          </w:p>
        </w:tc>
        <w:tc>
          <w:tcPr>
            <w:tcW w:w="1480" w:type="dxa"/>
            <w:hideMark/>
          </w:tcPr>
          <w:p w:rsidR="00CA34F6" w:rsidRPr="00CA34F6" w:rsidRDefault="00CA34F6" w:rsidP="00CA34F6">
            <w:r w:rsidRPr="00CA34F6">
              <w:t>1 498,2</w:t>
            </w:r>
          </w:p>
        </w:tc>
      </w:tr>
      <w:tr w:rsidR="00CA34F6" w:rsidRPr="00CA34F6" w:rsidTr="00CA34F6">
        <w:trPr>
          <w:trHeight w:val="555"/>
        </w:trPr>
        <w:tc>
          <w:tcPr>
            <w:tcW w:w="3227" w:type="dxa"/>
            <w:hideMark/>
          </w:tcPr>
          <w:p w:rsidR="00CA34F6" w:rsidRPr="00CA34F6" w:rsidRDefault="00CA34F6" w:rsidP="00CA34F6">
            <w:r w:rsidRPr="00CA34F6">
              <w:t>20229999100000100</w:t>
            </w:r>
          </w:p>
        </w:tc>
        <w:tc>
          <w:tcPr>
            <w:tcW w:w="9355" w:type="dxa"/>
            <w:hideMark/>
          </w:tcPr>
          <w:p w:rsidR="00CA34F6" w:rsidRPr="00CA34F6" w:rsidRDefault="00CA34F6">
            <w:r w:rsidRPr="00CA34F6">
              <w:t>Прочие субсидии бюджетам поселений</w:t>
            </w:r>
          </w:p>
        </w:tc>
        <w:tc>
          <w:tcPr>
            <w:tcW w:w="1480" w:type="dxa"/>
            <w:hideMark/>
          </w:tcPr>
          <w:p w:rsidR="00CA34F6" w:rsidRPr="00CA34F6" w:rsidRDefault="00CA34F6" w:rsidP="00CA34F6">
            <w:r w:rsidRPr="00CA34F6">
              <w:t>11 187,2</w:t>
            </w:r>
          </w:p>
        </w:tc>
      </w:tr>
      <w:tr w:rsidR="00CA34F6" w:rsidRPr="00CA34F6" w:rsidTr="00CA34F6">
        <w:trPr>
          <w:trHeight w:val="780"/>
        </w:trPr>
        <w:tc>
          <w:tcPr>
            <w:tcW w:w="3227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lastRenderedPageBreak/>
              <w:t>20203000000000100</w:t>
            </w:r>
          </w:p>
        </w:tc>
        <w:tc>
          <w:tcPr>
            <w:tcW w:w="9355" w:type="dxa"/>
            <w:hideMark/>
          </w:tcPr>
          <w:p w:rsidR="00CA34F6" w:rsidRPr="00CA34F6" w:rsidRDefault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488,0</w:t>
            </w:r>
          </w:p>
        </w:tc>
      </w:tr>
      <w:tr w:rsidR="00CA34F6" w:rsidRPr="00CA34F6" w:rsidTr="00CA34F6">
        <w:trPr>
          <w:trHeight w:val="675"/>
        </w:trPr>
        <w:tc>
          <w:tcPr>
            <w:tcW w:w="3227" w:type="dxa"/>
            <w:hideMark/>
          </w:tcPr>
          <w:p w:rsidR="00CA34F6" w:rsidRPr="00CA34F6" w:rsidRDefault="00CA34F6" w:rsidP="00CA34F6">
            <w:r w:rsidRPr="00CA34F6">
              <w:t>20203024100000100</w:t>
            </w:r>
          </w:p>
        </w:tc>
        <w:tc>
          <w:tcPr>
            <w:tcW w:w="9355" w:type="dxa"/>
            <w:hideMark/>
          </w:tcPr>
          <w:p w:rsidR="00CA34F6" w:rsidRPr="00CA34F6" w:rsidRDefault="00CA34F6">
            <w:r w:rsidRPr="00CA34F6">
              <w:t>Субвенции бюджетам сельских поселений на  выполнение передаваемых полномочий субъектов РФ</w:t>
            </w:r>
          </w:p>
        </w:tc>
        <w:tc>
          <w:tcPr>
            <w:tcW w:w="1480" w:type="dxa"/>
            <w:hideMark/>
          </w:tcPr>
          <w:p w:rsidR="00CA34F6" w:rsidRPr="00CA34F6" w:rsidRDefault="00CA34F6" w:rsidP="00CA34F6">
            <w:r w:rsidRPr="00CA34F6">
              <w:t>1,0</w:t>
            </w:r>
          </w:p>
        </w:tc>
      </w:tr>
      <w:tr w:rsidR="00CA34F6" w:rsidRPr="00CA34F6" w:rsidTr="00CA34F6">
        <w:trPr>
          <w:trHeight w:val="1080"/>
        </w:trPr>
        <w:tc>
          <w:tcPr>
            <w:tcW w:w="3227" w:type="dxa"/>
            <w:hideMark/>
          </w:tcPr>
          <w:p w:rsidR="00CA34F6" w:rsidRPr="00CA34F6" w:rsidRDefault="00CA34F6" w:rsidP="00CA34F6">
            <w:r w:rsidRPr="00CA34F6">
              <w:t>202035118100000000</w:t>
            </w:r>
          </w:p>
        </w:tc>
        <w:tc>
          <w:tcPr>
            <w:tcW w:w="9355" w:type="dxa"/>
            <w:hideMark/>
          </w:tcPr>
          <w:p w:rsidR="00CA34F6" w:rsidRPr="00CA34F6" w:rsidRDefault="00CA34F6">
            <w:r w:rsidRPr="00CA34F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hideMark/>
          </w:tcPr>
          <w:p w:rsidR="00CA34F6" w:rsidRPr="00CA34F6" w:rsidRDefault="00CA34F6" w:rsidP="00CA34F6">
            <w:r w:rsidRPr="00CA34F6">
              <w:t>487,0</w:t>
            </w:r>
          </w:p>
        </w:tc>
      </w:tr>
      <w:tr w:rsidR="00CA34F6" w:rsidRPr="00CA34F6" w:rsidTr="00CA34F6">
        <w:trPr>
          <w:trHeight w:val="945"/>
        </w:trPr>
        <w:tc>
          <w:tcPr>
            <w:tcW w:w="3227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20245160100000100</w:t>
            </w:r>
          </w:p>
        </w:tc>
        <w:tc>
          <w:tcPr>
            <w:tcW w:w="9355" w:type="dxa"/>
            <w:hideMark/>
          </w:tcPr>
          <w:p w:rsidR="00CA34F6" w:rsidRPr="00CA34F6" w:rsidRDefault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 xml:space="preserve">Межбюджетные трансферты, передаваемые бюджетам сельских поселений из бюджетов муниципальных районов </w:t>
            </w:r>
          </w:p>
        </w:tc>
        <w:tc>
          <w:tcPr>
            <w:tcW w:w="148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21 050,0</w:t>
            </w:r>
          </w:p>
        </w:tc>
      </w:tr>
      <w:tr w:rsidR="00CA34F6" w:rsidRPr="00CA34F6" w:rsidTr="00CA34F6">
        <w:trPr>
          <w:trHeight w:val="645"/>
        </w:trPr>
        <w:tc>
          <w:tcPr>
            <w:tcW w:w="3227" w:type="dxa"/>
            <w:hideMark/>
          </w:tcPr>
          <w:p w:rsidR="00CA34F6" w:rsidRPr="00CA34F6" w:rsidRDefault="00CA34F6" w:rsidP="00CA34F6">
            <w:r w:rsidRPr="00CA34F6">
              <w:t>20245160100000100</w:t>
            </w:r>
          </w:p>
        </w:tc>
        <w:tc>
          <w:tcPr>
            <w:tcW w:w="9355" w:type="dxa"/>
            <w:hideMark/>
          </w:tcPr>
          <w:p w:rsidR="00CA34F6" w:rsidRPr="00CA34F6" w:rsidRDefault="00CA34F6">
            <w:r w:rsidRPr="00CA34F6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80" w:type="dxa"/>
            <w:hideMark/>
          </w:tcPr>
          <w:p w:rsidR="00CA34F6" w:rsidRPr="00CA34F6" w:rsidRDefault="00CA34F6" w:rsidP="00CA34F6">
            <w:r w:rsidRPr="00CA34F6">
              <w:t>21 050,0</w:t>
            </w:r>
          </w:p>
        </w:tc>
      </w:tr>
      <w:tr w:rsidR="00CA34F6" w:rsidRPr="00CA34F6" w:rsidTr="00CA34F6">
        <w:trPr>
          <w:trHeight w:val="372"/>
        </w:trPr>
        <w:tc>
          <w:tcPr>
            <w:tcW w:w="3227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20705030100000100</w:t>
            </w:r>
          </w:p>
        </w:tc>
        <w:tc>
          <w:tcPr>
            <w:tcW w:w="9355" w:type="dxa"/>
            <w:hideMark/>
          </w:tcPr>
          <w:p w:rsidR="00CA34F6" w:rsidRPr="00CA34F6" w:rsidRDefault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48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1,0</w:t>
            </w:r>
          </w:p>
        </w:tc>
      </w:tr>
      <w:tr w:rsidR="00CA34F6" w:rsidRPr="00CA34F6" w:rsidTr="00CA34F6">
        <w:trPr>
          <w:trHeight w:val="615"/>
        </w:trPr>
        <w:tc>
          <w:tcPr>
            <w:tcW w:w="3227" w:type="dxa"/>
            <w:hideMark/>
          </w:tcPr>
          <w:p w:rsidR="00CA34F6" w:rsidRPr="00CA34F6" w:rsidRDefault="00CA34F6" w:rsidP="00CA34F6">
            <w:r w:rsidRPr="00CA34F6">
              <w:t>20705030100000100</w:t>
            </w:r>
          </w:p>
        </w:tc>
        <w:tc>
          <w:tcPr>
            <w:tcW w:w="9355" w:type="dxa"/>
            <w:hideMark/>
          </w:tcPr>
          <w:p w:rsidR="00CA34F6" w:rsidRPr="00CA34F6" w:rsidRDefault="00CA34F6">
            <w:r w:rsidRPr="00CA34F6">
              <w:t>Прочие безвозмездные поступления в бюджеты сельских поселений</w:t>
            </w:r>
          </w:p>
        </w:tc>
        <w:tc>
          <w:tcPr>
            <w:tcW w:w="1480" w:type="dxa"/>
            <w:hideMark/>
          </w:tcPr>
          <w:p w:rsidR="00CA34F6" w:rsidRPr="00CA34F6" w:rsidRDefault="00CA34F6" w:rsidP="00CA34F6">
            <w:r w:rsidRPr="00CA34F6">
              <w:t>1,0</w:t>
            </w:r>
          </w:p>
        </w:tc>
      </w:tr>
      <w:tr w:rsidR="00CA34F6" w:rsidRPr="00CA34F6" w:rsidTr="00CA34F6">
        <w:trPr>
          <w:trHeight w:val="375"/>
        </w:trPr>
        <w:tc>
          <w:tcPr>
            <w:tcW w:w="3227" w:type="dxa"/>
            <w:hideMark/>
          </w:tcPr>
          <w:p w:rsidR="00CA34F6" w:rsidRPr="00CA34F6" w:rsidRDefault="00CA34F6" w:rsidP="00CA34F6">
            <w:r w:rsidRPr="00CA34F6">
              <w:t>20705030100000100</w:t>
            </w:r>
          </w:p>
        </w:tc>
        <w:tc>
          <w:tcPr>
            <w:tcW w:w="9355" w:type="dxa"/>
            <w:hideMark/>
          </w:tcPr>
          <w:p w:rsidR="00CA34F6" w:rsidRPr="00CA34F6" w:rsidRDefault="00CA34F6">
            <w:r w:rsidRPr="00CA34F6">
              <w:t>Прочие безвозмездные поступления в бюджеты сельских поселений</w:t>
            </w:r>
          </w:p>
        </w:tc>
        <w:tc>
          <w:tcPr>
            <w:tcW w:w="1480" w:type="dxa"/>
            <w:hideMark/>
          </w:tcPr>
          <w:p w:rsidR="00CA34F6" w:rsidRPr="00CA34F6" w:rsidRDefault="00CA34F6" w:rsidP="00CA34F6">
            <w:r w:rsidRPr="00CA34F6">
              <w:t>1,0</w:t>
            </w:r>
          </w:p>
        </w:tc>
      </w:tr>
    </w:tbl>
    <w:p w:rsidR="00CA34F6" w:rsidRDefault="00CA34F6"/>
    <w:p w:rsidR="00CA34F6" w:rsidRDefault="00CA34F6">
      <w:pPr>
        <w:spacing w:after="200" w:line="276" w:lineRule="auto"/>
      </w:pPr>
      <w:r>
        <w:br w:type="page"/>
      </w:r>
    </w:p>
    <w:p w:rsidR="00373EC0" w:rsidRDefault="00373EC0" w:rsidP="00373EC0">
      <w:pPr>
        <w:jc w:val="right"/>
      </w:pPr>
      <w:r>
        <w:lastRenderedPageBreak/>
        <w:t>Приложение № 4</w:t>
      </w:r>
    </w:p>
    <w:p w:rsidR="00373EC0" w:rsidRPr="00373EC0" w:rsidRDefault="00373EC0" w:rsidP="00373EC0">
      <w:pPr>
        <w:jc w:val="right"/>
      </w:pPr>
      <w:r w:rsidRPr="00373EC0">
        <w:t>к решению Совета депутатов</w:t>
      </w:r>
    </w:p>
    <w:p w:rsidR="001B53A6" w:rsidRDefault="00373EC0" w:rsidP="00373EC0">
      <w:pPr>
        <w:jc w:val="right"/>
      </w:pPr>
      <w:r w:rsidRPr="00373EC0">
        <w:t>от 28.09.2018 № 36</w:t>
      </w:r>
    </w:p>
    <w:tbl>
      <w:tblPr>
        <w:tblStyle w:val="a4"/>
        <w:tblW w:w="15143" w:type="dxa"/>
        <w:tblLook w:val="04A0" w:firstRow="1" w:lastRow="0" w:firstColumn="1" w:lastColumn="0" w:noHBand="0" w:noVBand="1"/>
      </w:tblPr>
      <w:tblGrid>
        <w:gridCol w:w="8188"/>
        <w:gridCol w:w="1120"/>
        <w:gridCol w:w="1120"/>
        <w:gridCol w:w="1720"/>
        <w:gridCol w:w="1120"/>
        <w:gridCol w:w="1875"/>
      </w:tblGrid>
      <w:tr w:rsidR="00CA34F6" w:rsidRPr="00CA34F6" w:rsidTr="00CA34F6">
        <w:trPr>
          <w:trHeight w:val="390"/>
        </w:trPr>
        <w:tc>
          <w:tcPr>
            <w:tcW w:w="15143" w:type="dxa"/>
            <w:gridSpan w:val="6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Ведомственная структура расходов бюджета</w:t>
            </w:r>
          </w:p>
        </w:tc>
      </w:tr>
      <w:tr w:rsidR="00CA34F6" w:rsidRPr="00CA34F6" w:rsidTr="00CA34F6">
        <w:trPr>
          <w:trHeight w:val="390"/>
        </w:trPr>
        <w:tc>
          <w:tcPr>
            <w:tcW w:w="8188" w:type="dxa"/>
            <w:hideMark/>
          </w:tcPr>
          <w:p w:rsidR="00CA34F6" w:rsidRPr="00CA34F6" w:rsidRDefault="00CA34F6" w:rsidP="00CA34F6"/>
        </w:tc>
        <w:tc>
          <w:tcPr>
            <w:tcW w:w="1120" w:type="dxa"/>
            <w:hideMark/>
          </w:tcPr>
          <w:p w:rsidR="00CA34F6" w:rsidRPr="00CA34F6" w:rsidRDefault="00CA34F6" w:rsidP="00CA34F6"/>
        </w:tc>
        <w:tc>
          <w:tcPr>
            <w:tcW w:w="1120" w:type="dxa"/>
            <w:hideMark/>
          </w:tcPr>
          <w:p w:rsidR="00CA34F6" w:rsidRPr="00CA34F6" w:rsidRDefault="00CA34F6" w:rsidP="00CA34F6"/>
        </w:tc>
        <w:tc>
          <w:tcPr>
            <w:tcW w:w="1720" w:type="dxa"/>
            <w:hideMark/>
          </w:tcPr>
          <w:p w:rsidR="00CA34F6" w:rsidRPr="00CA34F6" w:rsidRDefault="00CA34F6" w:rsidP="00CA34F6"/>
        </w:tc>
        <w:tc>
          <w:tcPr>
            <w:tcW w:w="1120" w:type="dxa"/>
            <w:hideMark/>
          </w:tcPr>
          <w:p w:rsidR="00CA34F6" w:rsidRPr="00CA34F6" w:rsidRDefault="00CA34F6" w:rsidP="00CA34F6"/>
        </w:tc>
        <w:tc>
          <w:tcPr>
            <w:tcW w:w="1875" w:type="dxa"/>
            <w:hideMark/>
          </w:tcPr>
          <w:p w:rsidR="00CA34F6" w:rsidRPr="00CA34F6" w:rsidRDefault="00CA34F6" w:rsidP="00CA34F6">
            <w:r w:rsidRPr="00CA34F6">
              <w:t xml:space="preserve"> (тыс. руб.)</w:t>
            </w:r>
          </w:p>
        </w:tc>
      </w:tr>
      <w:tr w:rsidR="00CA34F6" w:rsidRPr="00CA34F6" w:rsidTr="00CA34F6">
        <w:trPr>
          <w:trHeight w:val="276"/>
        </w:trPr>
        <w:tc>
          <w:tcPr>
            <w:tcW w:w="8188" w:type="dxa"/>
            <w:vMerge w:val="restart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Наименование</w:t>
            </w:r>
          </w:p>
        </w:tc>
        <w:tc>
          <w:tcPr>
            <w:tcW w:w="1120" w:type="dxa"/>
            <w:vMerge w:val="restart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proofErr w:type="spellStart"/>
            <w:r w:rsidRPr="00CA34F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1120" w:type="dxa"/>
            <w:vMerge w:val="restart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ПР</w:t>
            </w:r>
          </w:p>
        </w:tc>
        <w:tc>
          <w:tcPr>
            <w:tcW w:w="1720" w:type="dxa"/>
            <w:vMerge w:val="restart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ЦСР</w:t>
            </w:r>
          </w:p>
        </w:tc>
        <w:tc>
          <w:tcPr>
            <w:tcW w:w="1120" w:type="dxa"/>
            <w:vMerge w:val="restart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ВР</w:t>
            </w:r>
          </w:p>
        </w:tc>
        <w:tc>
          <w:tcPr>
            <w:tcW w:w="1875" w:type="dxa"/>
            <w:vMerge w:val="restart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Сумма</w:t>
            </w:r>
          </w:p>
        </w:tc>
      </w:tr>
      <w:tr w:rsidR="00CA34F6" w:rsidRPr="00CA34F6" w:rsidTr="00CA34F6">
        <w:trPr>
          <w:trHeight w:val="276"/>
        </w:trPr>
        <w:tc>
          <w:tcPr>
            <w:tcW w:w="8188" w:type="dxa"/>
            <w:vMerge/>
            <w:hideMark/>
          </w:tcPr>
          <w:p w:rsidR="00CA34F6" w:rsidRPr="00CA34F6" w:rsidRDefault="00CA34F6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hideMark/>
          </w:tcPr>
          <w:p w:rsidR="00CA34F6" w:rsidRPr="00CA34F6" w:rsidRDefault="00CA34F6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hideMark/>
          </w:tcPr>
          <w:p w:rsidR="00CA34F6" w:rsidRPr="00CA34F6" w:rsidRDefault="00CA34F6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CA34F6" w:rsidRPr="00CA34F6" w:rsidRDefault="00CA34F6">
            <w:pPr>
              <w:rPr>
                <w:b/>
                <w:bCs/>
              </w:rPr>
            </w:pPr>
          </w:p>
        </w:tc>
        <w:tc>
          <w:tcPr>
            <w:tcW w:w="1120" w:type="dxa"/>
            <w:vMerge/>
            <w:hideMark/>
          </w:tcPr>
          <w:p w:rsidR="00CA34F6" w:rsidRPr="00CA34F6" w:rsidRDefault="00CA34F6">
            <w:pPr>
              <w:rPr>
                <w:b/>
                <w:bCs/>
              </w:rPr>
            </w:pPr>
          </w:p>
        </w:tc>
        <w:tc>
          <w:tcPr>
            <w:tcW w:w="1875" w:type="dxa"/>
            <w:vMerge/>
            <w:hideMark/>
          </w:tcPr>
          <w:p w:rsidR="00CA34F6" w:rsidRPr="00CA34F6" w:rsidRDefault="00CA34F6">
            <w:pPr>
              <w:rPr>
                <w:b/>
                <w:bCs/>
              </w:rPr>
            </w:pPr>
          </w:p>
        </w:tc>
      </w:tr>
      <w:tr w:rsidR="00CA34F6" w:rsidRPr="00CA34F6" w:rsidTr="00373EC0">
        <w:trPr>
          <w:trHeight w:val="1026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АДМИНИСТРАЦИЯ МУНИЦИПАЛЬНОГО ОБРАЗОВАНИЯ "АГАЛАТОВСКОЕ СЕЛЬСКОЕ ПОСЕЛЕНИЕ" ВСЕВОЛОЖСКОГО МУНИЦИПАЛЬНОГО РАЙОНА ЛЕНИНГРАДСКОЙ ОБЛАСТИ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119 457,46</w:t>
            </w:r>
          </w:p>
        </w:tc>
      </w:tr>
      <w:tr w:rsidR="00CA34F6" w:rsidRPr="00CA34F6" w:rsidTr="00CA34F6">
        <w:trPr>
          <w:trHeight w:val="668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15 636,30</w:t>
            </w:r>
          </w:p>
        </w:tc>
      </w:tr>
      <w:tr w:rsidR="00CA34F6" w:rsidRPr="00CA34F6" w:rsidTr="00373EC0">
        <w:trPr>
          <w:trHeight w:val="970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04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13 741,33</w:t>
            </w:r>
          </w:p>
        </w:tc>
      </w:tr>
      <w:tr w:rsidR="00CA34F6" w:rsidRPr="00CA34F6" w:rsidTr="00373EC0">
        <w:trPr>
          <w:trHeight w:val="1046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01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04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22.3.01.00120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9 750,00</w:t>
            </w:r>
          </w:p>
        </w:tc>
      </w:tr>
      <w:tr w:rsidR="00CA34F6" w:rsidRPr="00CA34F6" w:rsidTr="00373EC0">
        <w:trPr>
          <w:trHeight w:val="1259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(Фонд оплаты труда государственных (муниципальных) органов)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22.3.01.00120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121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7 500,00</w:t>
            </w:r>
          </w:p>
        </w:tc>
      </w:tr>
      <w:tr w:rsidR="00CA34F6" w:rsidRPr="00CA34F6" w:rsidTr="00373EC0">
        <w:trPr>
          <w:trHeight w:val="1551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22.3.01.00120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129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2 250,00</w:t>
            </w:r>
          </w:p>
        </w:tc>
      </w:tr>
      <w:tr w:rsidR="00CA34F6" w:rsidRPr="00CA34F6" w:rsidTr="00373EC0">
        <w:trPr>
          <w:trHeight w:val="1084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01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04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22.3.01.00140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3 991,33</w:t>
            </w:r>
          </w:p>
        </w:tc>
      </w:tr>
      <w:tr w:rsidR="00CA34F6" w:rsidRPr="00CA34F6" w:rsidTr="00373EC0">
        <w:trPr>
          <w:trHeight w:val="976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lastRenderedPageBreak/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(Прочая закупка товаров, работ и услуг)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22.3.01.00140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244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3 811,33</w:t>
            </w:r>
          </w:p>
        </w:tc>
      </w:tr>
      <w:tr w:rsidR="00CA34F6" w:rsidRPr="00CA34F6" w:rsidTr="00373EC0">
        <w:trPr>
          <w:trHeight w:val="909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(Уплата прочих налогов, сборов)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22.3.01.00140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852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9,99</w:t>
            </w:r>
          </w:p>
        </w:tc>
      </w:tr>
      <w:tr w:rsidR="00CA34F6" w:rsidRPr="00CA34F6" w:rsidTr="00373EC0">
        <w:trPr>
          <w:trHeight w:val="1098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(Уплата иных платежей)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04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22.3.01.00140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853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147,70</w:t>
            </w:r>
          </w:p>
        </w:tc>
      </w:tr>
      <w:tr w:rsidR="00CA34F6" w:rsidRPr="00CA34F6" w:rsidTr="00CA34F6">
        <w:trPr>
          <w:trHeight w:val="668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13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1 894,97</w:t>
            </w:r>
          </w:p>
        </w:tc>
      </w:tr>
      <w:tr w:rsidR="00CA34F6" w:rsidRPr="00CA34F6" w:rsidTr="00373EC0">
        <w:trPr>
          <w:trHeight w:val="631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t>Прочие непрограммные направления деятельности органов исполнительной власти связанные с общегосударственным управлением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01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13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23.9.01.01130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1 072,97</w:t>
            </w:r>
          </w:p>
        </w:tc>
      </w:tr>
      <w:tr w:rsidR="00CA34F6" w:rsidRPr="00CA34F6" w:rsidTr="00373EC0">
        <w:trPr>
          <w:trHeight w:val="976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Прочие непрограммные направления деятельности органов исполнительной власти связанные с общегосударственным управлением (Прочая закупка товаров, работ и услуг)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13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23.9.01.01130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244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533,29</w:t>
            </w:r>
          </w:p>
        </w:tc>
      </w:tr>
      <w:tr w:rsidR="00CA34F6" w:rsidRPr="00CA34F6" w:rsidTr="00373EC0">
        <w:trPr>
          <w:trHeight w:val="960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Прочие непрограммные направления деятельности органов исполнительной власти связанные с общегосударственным управлением (Уплата иных платежей)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13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23.9.01.01130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853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539,68</w:t>
            </w:r>
          </w:p>
        </w:tc>
      </w:tr>
      <w:tr w:rsidR="00CA34F6" w:rsidRPr="00CA34F6" w:rsidTr="00CA34F6">
        <w:trPr>
          <w:trHeight w:val="1002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t>МП "Развитие части территории МО "Агалатовское сельское поселение" за счет областного бюджета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01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13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24.0.01.70880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687,70</w:t>
            </w:r>
          </w:p>
        </w:tc>
      </w:tr>
      <w:tr w:rsidR="00CA34F6" w:rsidRPr="00CA34F6" w:rsidTr="00373EC0">
        <w:trPr>
          <w:trHeight w:val="801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МП "Развитие части территории МО "Агалатовское сельское поселение" за счет областного бюджета (Прочая закупка товаров, работ и услуг)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13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24.0.01.70880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244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687,70</w:t>
            </w:r>
          </w:p>
        </w:tc>
      </w:tr>
      <w:tr w:rsidR="00CA34F6" w:rsidRPr="00CA34F6" w:rsidTr="00CA34F6">
        <w:trPr>
          <w:trHeight w:val="1002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t xml:space="preserve">МП "Развитие части территории МО "Агалатовское сельское поселение" за </w:t>
            </w:r>
            <w:proofErr w:type="spellStart"/>
            <w:r w:rsidRPr="00CA34F6">
              <w:t>счетсредств</w:t>
            </w:r>
            <w:proofErr w:type="spellEnd"/>
            <w:r w:rsidRPr="00CA34F6">
              <w:t xml:space="preserve"> бюджета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01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13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24.0.01.S0880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134,30</w:t>
            </w:r>
          </w:p>
        </w:tc>
      </w:tr>
      <w:tr w:rsidR="00CA34F6" w:rsidRPr="00CA34F6" w:rsidTr="00373EC0">
        <w:trPr>
          <w:trHeight w:val="655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 xml:space="preserve">МП "Развитие части территории МО "Агалатовское сельское поселение" за </w:t>
            </w:r>
            <w:proofErr w:type="spellStart"/>
            <w:r w:rsidRPr="00CA34F6">
              <w:rPr>
                <w:i/>
                <w:iCs/>
              </w:rPr>
              <w:t>счетсредств</w:t>
            </w:r>
            <w:proofErr w:type="spellEnd"/>
            <w:r w:rsidRPr="00CA34F6">
              <w:rPr>
                <w:i/>
                <w:iCs/>
              </w:rPr>
              <w:t xml:space="preserve"> бюджета (Прочая закупка товаров, работ и услуг)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13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24.0.01.S0880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244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134,30</w:t>
            </w:r>
          </w:p>
        </w:tc>
      </w:tr>
      <w:tr w:rsidR="00CA34F6" w:rsidRPr="00CA34F6" w:rsidTr="00CA34F6">
        <w:trPr>
          <w:trHeight w:val="334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lastRenderedPageBreak/>
              <w:t>НАЦИОНАЛЬНАЯ ОБОРОНА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02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487,00</w:t>
            </w:r>
          </w:p>
        </w:tc>
      </w:tr>
      <w:tr w:rsidR="00CA34F6" w:rsidRPr="00CA34F6" w:rsidTr="00CA34F6">
        <w:trPr>
          <w:trHeight w:val="668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02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03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487,00</w:t>
            </w:r>
          </w:p>
        </w:tc>
      </w:tr>
      <w:tr w:rsidR="00CA34F6" w:rsidRPr="00CA34F6" w:rsidTr="00373EC0">
        <w:trPr>
          <w:trHeight w:val="976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02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03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23.9.01.51180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487,00</w:t>
            </w:r>
          </w:p>
        </w:tc>
      </w:tr>
      <w:tr w:rsidR="00CA34F6" w:rsidRPr="00CA34F6" w:rsidTr="00373EC0">
        <w:trPr>
          <w:trHeight w:val="1244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 (Фонд оплаты труда государственных (муниципальных) органов)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02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23.9.01.51180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121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364,18</w:t>
            </w:r>
          </w:p>
        </w:tc>
      </w:tr>
      <w:tr w:rsidR="00CA34F6" w:rsidRPr="00CA34F6" w:rsidTr="00373EC0">
        <w:trPr>
          <w:trHeight w:val="1665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02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23.9.01.51180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129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109,98</w:t>
            </w:r>
          </w:p>
        </w:tc>
      </w:tr>
      <w:tr w:rsidR="00CA34F6" w:rsidRPr="00CA34F6" w:rsidTr="00373EC0">
        <w:trPr>
          <w:trHeight w:val="1259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 (Прочая закупка товаров, работ и услуг)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02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23.9.01.51180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244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12,84</w:t>
            </w:r>
          </w:p>
        </w:tc>
      </w:tr>
      <w:tr w:rsidR="00CA34F6" w:rsidRPr="00CA34F6" w:rsidTr="00CA34F6">
        <w:trPr>
          <w:trHeight w:val="1002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03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9 100,02</w:t>
            </w:r>
          </w:p>
        </w:tc>
      </w:tr>
      <w:tr w:rsidR="00CA34F6" w:rsidRPr="00CA34F6" w:rsidTr="00373EC0">
        <w:trPr>
          <w:trHeight w:val="738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03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09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99,02</w:t>
            </w:r>
          </w:p>
        </w:tc>
      </w:tr>
      <w:tr w:rsidR="00CA34F6" w:rsidRPr="00CA34F6" w:rsidTr="00373EC0">
        <w:trPr>
          <w:trHeight w:val="1368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МО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03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09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23.9.01.03090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99,02</w:t>
            </w:r>
          </w:p>
        </w:tc>
      </w:tr>
      <w:tr w:rsidR="00CA34F6" w:rsidRPr="00CA34F6" w:rsidTr="00373EC0">
        <w:trPr>
          <w:trHeight w:val="1259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lastRenderedPageBreak/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МО (Прочая закупка товаров, работ и услуг)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23.9.01.03090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244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99,02</w:t>
            </w:r>
          </w:p>
        </w:tc>
      </w:tr>
      <w:tr w:rsidR="00CA34F6" w:rsidRPr="00CA34F6" w:rsidTr="00CA34F6">
        <w:trPr>
          <w:trHeight w:val="668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03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10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9 000,00</w:t>
            </w:r>
          </w:p>
        </w:tc>
      </w:tr>
      <w:tr w:rsidR="00CA34F6" w:rsidRPr="00CA34F6" w:rsidTr="00373EC0">
        <w:trPr>
          <w:trHeight w:val="687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t>Прочие непрограммные направления деятельности органов исполнительной власти связанные с общегосударственным управлением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03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10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23.9.01.01130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9 000,00</w:t>
            </w:r>
          </w:p>
        </w:tc>
      </w:tr>
      <w:tr w:rsidR="00CA34F6" w:rsidRPr="00CA34F6" w:rsidTr="00373EC0">
        <w:trPr>
          <w:trHeight w:val="2110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Прочие непрограммные направления деятельности органов исполнительной власти связанные с общегосударственным управлением (Субсидии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10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23.9.01.01130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633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9 000,00</w:t>
            </w:r>
          </w:p>
        </w:tc>
      </w:tr>
      <w:tr w:rsidR="00CA34F6" w:rsidRPr="00CA34F6" w:rsidTr="00373EC0">
        <w:trPr>
          <w:trHeight w:val="764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03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14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1,00</w:t>
            </w:r>
          </w:p>
        </w:tc>
      </w:tr>
      <w:tr w:rsidR="00CA34F6" w:rsidRPr="00CA34F6" w:rsidTr="00373EC0">
        <w:trPr>
          <w:trHeight w:val="823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t xml:space="preserve">Прочие непрограммные направления деятельности органов исполнительной власти связанные с общегосударственным </w:t>
            </w:r>
            <w:proofErr w:type="spellStart"/>
            <w:r w:rsidRPr="00CA34F6">
              <w:t>управылением</w:t>
            </w:r>
            <w:proofErr w:type="spellEnd"/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03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14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23.9.01.71340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1,00</w:t>
            </w:r>
          </w:p>
        </w:tc>
      </w:tr>
      <w:tr w:rsidR="00CA34F6" w:rsidRPr="00CA34F6" w:rsidTr="00373EC0">
        <w:trPr>
          <w:trHeight w:val="976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 xml:space="preserve">Прочие непрограммные направления деятельности органов исполнительной власти связанные с общегосударственным </w:t>
            </w:r>
            <w:proofErr w:type="spellStart"/>
            <w:r w:rsidRPr="00CA34F6">
              <w:rPr>
                <w:i/>
                <w:iCs/>
              </w:rPr>
              <w:t>управылением</w:t>
            </w:r>
            <w:proofErr w:type="spellEnd"/>
            <w:r w:rsidRPr="00CA34F6">
              <w:rPr>
                <w:i/>
                <w:iCs/>
              </w:rPr>
              <w:t xml:space="preserve"> (Прочая закупка товаров, работ и услуг)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03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14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23.9.01.71340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244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1,00</w:t>
            </w:r>
          </w:p>
        </w:tc>
      </w:tr>
      <w:tr w:rsidR="00CA34F6" w:rsidRPr="00CA34F6" w:rsidTr="00CA34F6">
        <w:trPr>
          <w:trHeight w:val="334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НАЦИОНАЛЬНАЯ ЭКОНОМИКА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04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4 440,13</w:t>
            </w:r>
          </w:p>
        </w:tc>
      </w:tr>
      <w:tr w:rsidR="00CA34F6" w:rsidRPr="00CA34F6" w:rsidTr="00CA34F6">
        <w:trPr>
          <w:trHeight w:val="668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04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09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2 495,13</w:t>
            </w:r>
          </w:p>
        </w:tc>
      </w:tr>
      <w:tr w:rsidR="00CA34F6" w:rsidRPr="00CA34F6" w:rsidTr="00373EC0">
        <w:trPr>
          <w:trHeight w:val="1216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t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 за счет средств местного бюджета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04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09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25.0.01.00250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156,06</w:t>
            </w:r>
          </w:p>
        </w:tc>
      </w:tr>
      <w:tr w:rsidR="00CA34F6" w:rsidRPr="00CA34F6" w:rsidTr="00373EC0">
        <w:trPr>
          <w:trHeight w:val="1727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lastRenderedPageBreak/>
              <w:t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 за счет средств местного бюджета (Прочая закупка товаров, работ и услуг)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25.0.01.00250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244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156,06</w:t>
            </w:r>
          </w:p>
        </w:tc>
      </w:tr>
      <w:tr w:rsidR="00CA34F6" w:rsidRPr="00CA34F6" w:rsidTr="00373EC0">
        <w:trPr>
          <w:trHeight w:val="1259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t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 за счет средств областного бюджета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04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09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25.0.01.S0140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1 498,20</w:t>
            </w:r>
          </w:p>
        </w:tc>
      </w:tr>
      <w:tr w:rsidR="00CA34F6" w:rsidRPr="00CA34F6" w:rsidTr="00373EC0">
        <w:trPr>
          <w:trHeight w:val="1425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 за счет средств областного бюджета (Прочая закупка товаров, работ и услуг)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25.0.01.S0140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244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1 498,20</w:t>
            </w:r>
          </w:p>
        </w:tc>
      </w:tr>
      <w:tr w:rsidR="00CA34F6" w:rsidRPr="00CA34F6" w:rsidTr="00CA34F6">
        <w:trPr>
          <w:trHeight w:val="668"/>
        </w:trPr>
        <w:tc>
          <w:tcPr>
            <w:tcW w:w="8188" w:type="dxa"/>
            <w:hideMark/>
          </w:tcPr>
          <w:p w:rsidR="00CA34F6" w:rsidRPr="00CA34F6" w:rsidRDefault="00CA34F6" w:rsidP="00CA34F6">
            <w:proofErr w:type="spellStart"/>
            <w:r w:rsidRPr="00CA34F6">
              <w:t>софинансирование</w:t>
            </w:r>
            <w:proofErr w:type="spellEnd"/>
            <w:r w:rsidRPr="00CA34F6">
              <w:t xml:space="preserve"> из местного бюджета по ремонту дорог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04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09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25.0.01.S0140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840,87</w:t>
            </w:r>
          </w:p>
        </w:tc>
      </w:tr>
      <w:tr w:rsidR="00CA34F6" w:rsidRPr="00CA34F6" w:rsidTr="00CA34F6">
        <w:trPr>
          <w:trHeight w:val="1002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proofErr w:type="spellStart"/>
            <w:r w:rsidRPr="00CA34F6">
              <w:rPr>
                <w:i/>
                <w:iCs/>
              </w:rPr>
              <w:t>софинансирование</w:t>
            </w:r>
            <w:proofErr w:type="spellEnd"/>
            <w:r w:rsidRPr="00CA34F6">
              <w:rPr>
                <w:i/>
                <w:iCs/>
              </w:rPr>
              <w:t xml:space="preserve"> из местного бюджета по ремонту дорог (Прочая закупка товаров, работ и услуг)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09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25.0.01.S0140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244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840,87</w:t>
            </w:r>
          </w:p>
        </w:tc>
      </w:tr>
      <w:tr w:rsidR="00CA34F6" w:rsidRPr="00CA34F6" w:rsidTr="00CA34F6">
        <w:trPr>
          <w:trHeight w:val="668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04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12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1 945,00</w:t>
            </w:r>
          </w:p>
        </w:tc>
      </w:tr>
      <w:tr w:rsidR="00CA34F6" w:rsidRPr="00CA34F6" w:rsidTr="00373EC0">
        <w:trPr>
          <w:trHeight w:val="834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t>МП "Имущественная политика и развитие градостроительства в МО "Агалатовское сельское поселение", подпрограмма "Рыночная оценка объектов недвижимости"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04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12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28.1.01.02280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200,00</w:t>
            </w:r>
          </w:p>
        </w:tc>
      </w:tr>
      <w:tr w:rsidR="00CA34F6" w:rsidRPr="00CA34F6" w:rsidTr="00373EC0">
        <w:trPr>
          <w:trHeight w:val="998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МП "Имущественная политика и развитие градостроительства в МО "Агалатовское сельское поселение", подпрограмма "Рыночная оценка объектов недвижимости" (Прочая закупка товаров, работ и услуг)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12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28.1.01.02280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244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200,00</w:t>
            </w:r>
          </w:p>
        </w:tc>
      </w:tr>
      <w:tr w:rsidR="00CA34F6" w:rsidRPr="00CA34F6" w:rsidTr="00373EC0">
        <w:trPr>
          <w:trHeight w:val="1254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lastRenderedPageBreak/>
              <w:t>МП "Имущественная политика и развитие градостроительства в МО "Агалатовское сельское поселение", подпрограмма "Инвентаризация объектов недвижимости, государственная регистрация права муниципальной собственности"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04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12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28.2.01.01280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1 745,00</w:t>
            </w:r>
          </w:p>
        </w:tc>
      </w:tr>
      <w:tr w:rsidR="00CA34F6" w:rsidRPr="00CA34F6" w:rsidTr="00373EC0">
        <w:trPr>
          <w:trHeight w:val="1457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МП "Имущественная политика и развитие градостроительства в МО "Агалатовское сельское поселение", подпрограмма "Инвентаризация объектов недвижимости, государственная регистрация права муниципальной собственности" (Прочая закупка товаров, работ и услуг)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04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12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28.2.01.01280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244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1 745,00</w:t>
            </w:r>
          </w:p>
        </w:tc>
      </w:tr>
      <w:tr w:rsidR="00CA34F6" w:rsidRPr="00CA34F6" w:rsidTr="00CA34F6">
        <w:trPr>
          <w:trHeight w:val="668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05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74 869,05</w:t>
            </w:r>
          </w:p>
        </w:tc>
      </w:tr>
      <w:tr w:rsidR="00CA34F6" w:rsidRPr="00CA34F6" w:rsidTr="00CA34F6">
        <w:trPr>
          <w:trHeight w:val="334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Жилищное хозяйство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05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01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999,00</w:t>
            </w:r>
          </w:p>
        </w:tc>
      </w:tr>
      <w:tr w:rsidR="00CA34F6" w:rsidRPr="00CA34F6" w:rsidTr="00373EC0">
        <w:trPr>
          <w:trHeight w:val="692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t>МП "Развитие жилищно-коммунального хозяйства МО "Агалатовское сельское поселение" подпрограмма "Развитие жилищного фонда МО"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05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01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27.1.01.01270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999,00</w:t>
            </w:r>
          </w:p>
        </w:tc>
      </w:tr>
      <w:tr w:rsidR="00CA34F6" w:rsidRPr="00CA34F6" w:rsidTr="00373EC0">
        <w:trPr>
          <w:trHeight w:val="998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МП "Развитие жилищно-коммунального хозяйства МО "Агалатовское сельское поселение" подпрограмма "Развитие жилищного фонда МО" (Прочая закупка товаров, работ и услуг)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27.1.01.01270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244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999,00</w:t>
            </w:r>
          </w:p>
        </w:tc>
      </w:tr>
      <w:tr w:rsidR="00CA34F6" w:rsidRPr="00CA34F6" w:rsidTr="00CA34F6">
        <w:trPr>
          <w:trHeight w:val="334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Коммунальное хозяйство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05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02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37 432,81</w:t>
            </w:r>
          </w:p>
        </w:tc>
      </w:tr>
      <w:tr w:rsidR="00CA34F6" w:rsidRPr="00CA34F6" w:rsidTr="00373EC0">
        <w:trPr>
          <w:trHeight w:val="1344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газоснабжению природным газом жилых домов поселения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05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02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27.2.01.02270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1 071,38</w:t>
            </w:r>
          </w:p>
        </w:tc>
      </w:tr>
      <w:tr w:rsidR="00CA34F6" w:rsidRPr="00CA34F6" w:rsidTr="00373EC0">
        <w:trPr>
          <w:trHeight w:val="1353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газоснабжению природным газом жилых домов поселения (Прочая закупка товаров, работ и услуг)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27.2.01.02270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244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964,27</w:t>
            </w:r>
          </w:p>
        </w:tc>
      </w:tr>
      <w:tr w:rsidR="00CA34F6" w:rsidRPr="00CA34F6" w:rsidTr="00373EC0">
        <w:trPr>
          <w:trHeight w:val="1543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lastRenderedPageBreak/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газоснабжению природным газом жилых домов поселения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27.2.01.02270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414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107,11</w:t>
            </w:r>
          </w:p>
        </w:tc>
      </w:tr>
      <w:tr w:rsidR="00CA34F6" w:rsidRPr="00CA34F6" w:rsidTr="00373EC0">
        <w:trPr>
          <w:trHeight w:val="724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t>МП "Развитие жилищно-коммунального хозяйства на территории МО". Субсидия на капитальное вложение из областного бюджета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05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02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27.2.01.S0200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4 261,00</w:t>
            </w:r>
          </w:p>
        </w:tc>
      </w:tr>
      <w:tr w:rsidR="00CA34F6" w:rsidRPr="00CA34F6" w:rsidTr="00373EC0">
        <w:trPr>
          <w:trHeight w:val="1301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МП "Развитие жилищно-коммунального хозяйства на территории МО". Субсидия на капитальное вложение из областного бюджета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27.2.01.S0200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414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4 261,00</w:t>
            </w:r>
          </w:p>
        </w:tc>
      </w:tr>
      <w:tr w:rsidR="00CA34F6" w:rsidRPr="00CA34F6" w:rsidTr="00373EC0">
        <w:trPr>
          <w:trHeight w:val="731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t xml:space="preserve">МП "Развитие жилищно-коммунального хозяйства МО" </w:t>
            </w:r>
            <w:proofErr w:type="spellStart"/>
            <w:r w:rsidRPr="00CA34F6">
              <w:t>Софинансирование</w:t>
            </w:r>
            <w:proofErr w:type="spellEnd"/>
            <w:r w:rsidRPr="00CA34F6">
              <w:t xml:space="preserve"> на бюджетные инвестиции.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05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02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27.2.01.S0200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258,00</w:t>
            </w:r>
          </w:p>
        </w:tc>
      </w:tr>
      <w:tr w:rsidR="00CA34F6" w:rsidRPr="00CA34F6" w:rsidTr="00373EC0">
        <w:trPr>
          <w:trHeight w:val="1117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 xml:space="preserve">МП "Развитие жилищно-коммунального хозяйства МО" </w:t>
            </w:r>
            <w:proofErr w:type="spellStart"/>
            <w:r w:rsidRPr="00CA34F6">
              <w:rPr>
                <w:i/>
                <w:iCs/>
              </w:rPr>
              <w:t>Софинансирование</w:t>
            </w:r>
            <w:proofErr w:type="spellEnd"/>
            <w:r w:rsidRPr="00CA34F6">
              <w:rPr>
                <w:i/>
                <w:iCs/>
              </w:rPr>
              <w:t xml:space="preserve"> на бюджетные инвестиции.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27.2.01.S0200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414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258,00</w:t>
            </w:r>
          </w:p>
        </w:tc>
      </w:tr>
      <w:tr w:rsidR="00CA34F6" w:rsidRPr="00CA34F6" w:rsidTr="00373EC0">
        <w:trPr>
          <w:trHeight w:val="1192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тепло- и электроснабжения МО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05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02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27.2.02.02270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10 190,90</w:t>
            </w:r>
          </w:p>
        </w:tc>
      </w:tr>
      <w:tr w:rsidR="00CA34F6" w:rsidRPr="00CA34F6" w:rsidTr="00373EC0">
        <w:trPr>
          <w:trHeight w:val="1343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тепло- и электроснабжения МО (Прочая закупка товаров, работ и услуг)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27.2.02.02270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244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10 190,90</w:t>
            </w:r>
          </w:p>
        </w:tc>
      </w:tr>
      <w:tr w:rsidR="00CA34F6" w:rsidRPr="00CA34F6" w:rsidTr="00CA34F6">
        <w:trPr>
          <w:trHeight w:val="1002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t>Восстановление объектов теплоснабжения МО за счет средств бюджета ЛО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05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02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27.2.02.70160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7 896,40</w:t>
            </w:r>
          </w:p>
        </w:tc>
      </w:tr>
      <w:tr w:rsidR="00CA34F6" w:rsidRPr="00CA34F6" w:rsidTr="00373EC0">
        <w:trPr>
          <w:trHeight w:val="976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lastRenderedPageBreak/>
              <w:t>Восстановление объектов теплоснабжения МО за счет средств бюджета ЛО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27.2.02.70160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243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7 896,40</w:t>
            </w:r>
          </w:p>
        </w:tc>
      </w:tr>
      <w:tr w:rsidR="00CA34F6" w:rsidRPr="00CA34F6" w:rsidTr="00373EC0">
        <w:trPr>
          <w:trHeight w:val="677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t>Восстановление объектов теплоснабжения МО за счет средств местного бюджета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05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02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27.2.02.S0160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1 313,95</w:t>
            </w:r>
          </w:p>
        </w:tc>
      </w:tr>
      <w:tr w:rsidR="00CA34F6" w:rsidRPr="00CA34F6" w:rsidTr="00373EC0">
        <w:trPr>
          <w:trHeight w:val="932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Восстановление объектов теплоснабжения МО за счет средств местного бюджета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27.2.02.S0160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243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1 313,95</w:t>
            </w:r>
          </w:p>
        </w:tc>
      </w:tr>
      <w:tr w:rsidR="00CA34F6" w:rsidRPr="00CA34F6" w:rsidTr="00373EC0">
        <w:trPr>
          <w:trHeight w:val="1278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водоснабжения и водоотведения МО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05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02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27.2.03.02270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248,68</w:t>
            </w:r>
          </w:p>
        </w:tc>
      </w:tr>
      <w:tr w:rsidR="00CA34F6" w:rsidRPr="00CA34F6" w:rsidTr="00373EC0">
        <w:trPr>
          <w:trHeight w:val="1543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водоснабжения и водоотведения МО (Прочая закупка товаров, работ и услуг)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27.2.03.02270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244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248,68</w:t>
            </w:r>
          </w:p>
        </w:tc>
      </w:tr>
      <w:tr w:rsidR="00CA34F6" w:rsidRPr="00CA34F6" w:rsidTr="00CA34F6">
        <w:trPr>
          <w:trHeight w:val="668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t>Ремонт сетей водоснабжения за счет средств бюджета ЛО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05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02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27.2.03.S0260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10 973,00</w:t>
            </w:r>
          </w:p>
        </w:tc>
      </w:tr>
      <w:tr w:rsidR="00CA34F6" w:rsidRPr="00CA34F6" w:rsidTr="00373EC0">
        <w:trPr>
          <w:trHeight w:val="933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Ремонт сетей водоснабжения за счет средств бюджета ЛО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27.2.03.S0260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243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10 973,00</w:t>
            </w:r>
          </w:p>
        </w:tc>
      </w:tr>
      <w:tr w:rsidR="00CA34F6" w:rsidRPr="00CA34F6" w:rsidTr="00373EC0">
        <w:trPr>
          <w:trHeight w:val="749"/>
        </w:trPr>
        <w:tc>
          <w:tcPr>
            <w:tcW w:w="8188" w:type="dxa"/>
            <w:hideMark/>
          </w:tcPr>
          <w:p w:rsidR="00CA34F6" w:rsidRPr="00CA34F6" w:rsidRDefault="00CA34F6" w:rsidP="00CA34F6">
            <w:proofErr w:type="spellStart"/>
            <w:r w:rsidRPr="00CA34F6">
              <w:t>Софинансирование</w:t>
            </w:r>
            <w:proofErr w:type="spellEnd"/>
            <w:r w:rsidRPr="00CA34F6">
              <w:t xml:space="preserve"> для участия в программе по ремонту сетей водоснабжения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05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02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27.2.03.S0260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1 219,50</w:t>
            </w:r>
          </w:p>
        </w:tc>
      </w:tr>
      <w:tr w:rsidR="00CA34F6" w:rsidRPr="00CA34F6" w:rsidTr="00373EC0">
        <w:trPr>
          <w:trHeight w:val="1018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proofErr w:type="spellStart"/>
            <w:r w:rsidRPr="00CA34F6">
              <w:rPr>
                <w:i/>
                <w:iCs/>
              </w:rPr>
              <w:t>Софинансирование</w:t>
            </w:r>
            <w:proofErr w:type="spellEnd"/>
            <w:r w:rsidRPr="00CA34F6">
              <w:rPr>
                <w:i/>
                <w:iCs/>
              </w:rPr>
              <w:t xml:space="preserve"> для участия в программе по ремонту сетей водоснабжения 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27.2.03.S0260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243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1 219,50</w:t>
            </w:r>
          </w:p>
        </w:tc>
      </w:tr>
      <w:tr w:rsidR="00CA34F6" w:rsidRPr="00CA34F6" w:rsidTr="00CA34F6">
        <w:trPr>
          <w:trHeight w:val="334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Благоустройство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05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03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6 187,24</w:t>
            </w:r>
          </w:p>
        </w:tc>
      </w:tr>
      <w:tr w:rsidR="00CA34F6" w:rsidRPr="00CA34F6" w:rsidTr="00373EC0">
        <w:trPr>
          <w:trHeight w:val="976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lastRenderedPageBreak/>
              <w:t>МП "Благоустройство населенных пунктов МО "Агалатовское сельское поселение", мероприятия по организации освещения населенных пунктов МО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05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03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29.0.01.05030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3 304,64</w:t>
            </w:r>
          </w:p>
        </w:tc>
      </w:tr>
      <w:tr w:rsidR="00CA34F6" w:rsidRPr="00CA34F6" w:rsidTr="00373EC0">
        <w:trPr>
          <w:trHeight w:val="998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МП "Благоустройство населенных пунктов МО "Агалатовское сельское поселение", мероприятия по организации освещения населенных пунктов МО (Прочая закупка товаров, работ и услуг)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29.0.01.05030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244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3 304,64</w:t>
            </w:r>
          </w:p>
        </w:tc>
      </w:tr>
      <w:tr w:rsidR="00CA34F6" w:rsidRPr="00CA34F6" w:rsidTr="00373EC0">
        <w:trPr>
          <w:trHeight w:val="687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t>МП "Благоустройство населенных пунктов МО "Агалатовское сельское поселение" прочие мероприятия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05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03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29.0.02.05030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30,00</w:t>
            </w:r>
          </w:p>
        </w:tc>
      </w:tr>
      <w:tr w:rsidR="00CA34F6" w:rsidRPr="00CA34F6" w:rsidTr="00373EC0">
        <w:trPr>
          <w:trHeight w:val="659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МП "Благоустройство населенных пунктов МО "Агалатовское сельское поселение" прочие мероприятия (Прочая закупка товаров, работ и услуг)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29.0.02.05030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244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30,00</w:t>
            </w:r>
          </w:p>
        </w:tc>
      </w:tr>
      <w:tr w:rsidR="00CA34F6" w:rsidRPr="00CA34F6" w:rsidTr="00373EC0">
        <w:trPr>
          <w:trHeight w:val="683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t>МП "Благоустройство населенных пунктов МО" Финансирование из областного бюджета инициативных комиссий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05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03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29.0.02.74660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1 064,00</w:t>
            </w:r>
          </w:p>
        </w:tc>
      </w:tr>
      <w:tr w:rsidR="00CA34F6" w:rsidRPr="00CA34F6" w:rsidTr="00373EC0">
        <w:trPr>
          <w:trHeight w:val="1042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МП "Благоустройство населенных пунктов МО" Финансирование из областного бюджета инициативных комиссий (Прочая закупка товаров, работ и услуг)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29.0.02.74660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244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1 064,00</w:t>
            </w:r>
          </w:p>
        </w:tc>
      </w:tr>
      <w:tr w:rsidR="00CA34F6" w:rsidRPr="00CA34F6" w:rsidTr="00373EC0">
        <w:trPr>
          <w:trHeight w:val="692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t>МП " Благоустройство населенных пунктов МО ""Агалатовское сельское поселение" расходы по обеспечению мероприятий инициативных комиссий"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05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03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29.0.02.S4660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144,00</w:t>
            </w:r>
          </w:p>
        </w:tc>
      </w:tr>
      <w:tr w:rsidR="00CA34F6" w:rsidRPr="00CA34F6" w:rsidTr="00373EC0">
        <w:trPr>
          <w:trHeight w:val="998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МП " Благоустройство населенных пунктов МО ""Агалатовское сельское поселение" расходы по обеспечению мероприятий инициативных комиссий" (Прочая закупка товаров, работ и услуг)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29.0.02.S4660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244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144,00</w:t>
            </w:r>
          </w:p>
        </w:tc>
      </w:tr>
      <w:tr w:rsidR="00CA34F6" w:rsidRPr="00CA34F6" w:rsidTr="00CA34F6">
        <w:trPr>
          <w:trHeight w:val="1002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t>Благоустройство населенных пунктов МО, Прочие мероприятия по благоустройству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05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03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29.0.03.05130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872,02</w:t>
            </w:r>
          </w:p>
        </w:tc>
      </w:tr>
      <w:tr w:rsidR="00CA34F6" w:rsidRPr="00CA34F6" w:rsidTr="00CA34F6">
        <w:trPr>
          <w:trHeight w:val="659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Благоустройство населенных пунктов МО, Прочие мероприятия по благоустройству (Прочая закупка товаров, работ и услуг)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29.0.03.05130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244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872,02</w:t>
            </w:r>
          </w:p>
        </w:tc>
      </w:tr>
      <w:tr w:rsidR="00CA34F6" w:rsidRPr="00CA34F6" w:rsidTr="00CA34F6">
        <w:trPr>
          <w:trHeight w:val="734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t>Финансирование из областного бюджета за покупку коммунальной спецтехники в лизинг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05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03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29.0.03.70550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772,58</w:t>
            </w:r>
          </w:p>
        </w:tc>
      </w:tr>
      <w:tr w:rsidR="00CA34F6" w:rsidRPr="00CA34F6" w:rsidTr="00CA34F6">
        <w:trPr>
          <w:trHeight w:val="721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lastRenderedPageBreak/>
              <w:t>Финансирование из областного бюджета за покупку коммунальной спецтехники в лизинг (Прочая закупка товаров, работ и услуг)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29.0.03.70550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244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772,58</w:t>
            </w:r>
          </w:p>
        </w:tc>
      </w:tr>
      <w:tr w:rsidR="00CA34F6" w:rsidRPr="00CA34F6" w:rsidTr="00CA34F6">
        <w:trPr>
          <w:trHeight w:val="499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05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05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30 250,00</w:t>
            </w:r>
          </w:p>
        </w:tc>
      </w:tr>
      <w:tr w:rsidR="00CA34F6" w:rsidRPr="00CA34F6" w:rsidTr="00CA34F6">
        <w:trPr>
          <w:trHeight w:val="976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t>МП "Благоустройство населенных пунктов МО "Агалатовское сельское поселение", расходы по обеспечению деятельности подведомственных бюджетных учреждений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05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05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29.0.02.01150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25 100,00</w:t>
            </w:r>
          </w:p>
        </w:tc>
      </w:tr>
      <w:tr w:rsidR="00CA34F6" w:rsidRPr="00CA34F6" w:rsidTr="00CA34F6">
        <w:trPr>
          <w:trHeight w:val="1527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МП "Благоустройство населенных пунктов МО "Агалатовское сельское поселение", расходы по обеспечению деятельности подведомственных бюджетных учреждений (Субсидии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05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29.0.02.01150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611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25 100,00</w:t>
            </w:r>
          </w:p>
        </w:tc>
      </w:tr>
      <w:tr w:rsidR="00CA34F6" w:rsidRPr="00CA34F6" w:rsidTr="00CA34F6">
        <w:trPr>
          <w:trHeight w:val="763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t>Субсидия на иные цели на развитие общественной инфраструктуры муниципального значения городских и сельских поселений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05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05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29.0.02.72020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5 150,00</w:t>
            </w:r>
          </w:p>
        </w:tc>
      </w:tr>
      <w:tr w:rsidR="00CA34F6" w:rsidRPr="00CA34F6" w:rsidTr="00CA34F6">
        <w:trPr>
          <w:trHeight w:val="967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Субсидия на иные цели на развитие общественной инфраструктуры муниципального значения городских и сельских поселений (Субсидии бюджетным учреждениям на иные цели)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05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05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29.0.02.72020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612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5 150,00</w:t>
            </w:r>
          </w:p>
        </w:tc>
      </w:tr>
      <w:tr w:rsidR="00CA34F6" w:rsidRPr="00CA34F6" w:rsidTr="00CA34F6">
        <w:trPr>
          <w:trHeight w:val="334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ОБРАЗОВАНИЕ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07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300,00</w:t>
            </w:r>
          </w:p>
        </w:tc>
      </w:tr>
      <w:tr w:rsidR="00CA34F6" w:rsidRPr="00CA34F6" w:rsidTr="00CA34F6">
        <w:trPr>
          <w:trHeight w:val="334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Молодежная политика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07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07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300,00</w:t>
            </w:r>
          </w:p>
        </w:tc>
      </w:tr>
      <w:tr w:rsidR="00CA34F6" w:rsidRPr="00CA34F6" w:rsidTr="00CA34F6">
        <w:trPr>
          <w:trHeight w:val="923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t>МП "Развитие культуры, физкультуры и спорта среди молодежи МО "Агалатовское сельское поселение", мероприятия в сфере молодежной политики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07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07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30.0.01.07070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300,00</w:t>
            </w:r>
          </w:p>
        </w:tc>
      </w:tr>
      <w:tr w:rsidR="00CA34F6" w:rsidRPr="00CA34F6" w:rsidTr="00CA34F6">
        <w:trPr>
          <w:trHeight w:val="1074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МП "Развитие культуры, физкультуры и спорта среди молодежи МО "Агалатовское сельское поселение", мероприятия в сфере молодежной политики (Прочая закупка товаров, работ и услуг)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07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07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30.0.01.07070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244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300,00</w:t>
            </w:r>
          </w:p>
        </w:tc>
      </w:tr>
      <w:tr w:rsidR="00CA34F6" w:rsidRPr="00CA34F6" w:rsidTr="00CA34F6">
        <w:trPr>
          <w:trHeight w:val="334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08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11 406,50</w:t>
            </w:r>
          </w:p>
        </w:tc>
      </w:tr>
      <w:tr w:rsidR="00CA34F6" w:rsidRPr="00CA34F6" w:rsidTr="00CA34F6">
        <w:trPr>
          <w:trHeight w:val="334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Культура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08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01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11 406,50</w:t>
            </w:r>
          </w:p>
        </w:tc>
      </w:tr>
      <w:tr w:rsidR="00CA34F6" w:rsidRPr="00CA34F6" w:rsidTr="00CA34F6">
        <w:trPr>
          <w:trHeight w:val="831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t>Финансовое обеспечение переданных полномочий Всеволожскому муниципальному району по решению вопросов местного значения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08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01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23.9.01.00190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440,00</w:t>
            </w:r>
          </w:p>
        </w:tc>
      </w:tr>
      <w:tr w:rsidR="00CA34F6" w:rsidRPr="00CA34F6" w:rsidTr="00CA34F6">
        <w:trPr>
          <w:trHeight w:val="685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lastRenderedPageBreak/>
              <w:t>МП "Развитие культуры в МО "Агалатовское сельское поселение" на выполнение муниципального задания АМУ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08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01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31.0.01.01160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9 233,50</w:t>
            </w:r>
          </w:p>
        </w:tc>
      </w:tr>
      <w:tr w:rsidR="00CA34F6" w:rsidRPr="00CA34F6" w:rsidTr="00CA34F6">
        <w:trPr>
          <w:trHeight w:val="1543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МП "Развитие культуры в МО "Агалатовское сельское поселение" на выполнение муниципального задания АМУ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31.0.01.01160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621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9 233,50</w:t>
            </w:r>
          </w:p>
        </w:tc>
      </w:tr>
      <w:tr w:rsidR="00CA34F6" w:rsidRPr="00CA34F6" w:rsidTr="00CA34F6">
        <w:trPr>
          <w:trHeight w:val="687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t>МП "Развитие культуры в МО "Агалатовское СП" премирование работников культуры из областного бюджета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08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01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31.0.01.70360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766,50</w:t>
            </w:r>
          </w:p>
        </w:tc>
      </w:tr>
      <w:tr w:rsidR="00CA34F6" w:rsidRPr="00CA34F6" w:rsidTr="00CA34F6">
        <w:trPr>
          <w:trHeight w:val="1046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МП "Развитие культуры в МО "Агалатовское СП" премирование работников культуры из областного бюджета (Субсидии автономным учреждениям на иные цели)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31.0.01.70360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622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766,50</w:t>
            </w:r>
          </w:p>
        </w:tc>
      </w:tr>
      <w:tr w:rsidR="00CA34F6" w:rsidRPr="00CA34F6" w:rsidTr="00CA34F6">
        <w:trPr>
          <w:trHeight w:val="786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t>Субсидия на иные цели на развитие общественной инфраструктуры муниципального значения городских и сельских поселений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08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01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31.0.01.72020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200,00</w:t>
            </w:r>
          </w:p>
        </w:tc>
      </w:tr>
      <w:tr w:rsidR="00CA34F6" w:rsidRPr="00CA34F6" w:rsidTr="00CA34F6">
        <w:trPr>
          <w:trHeight w:val="1117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Субсидия на иные цели на развитие общественной инфраструктуры муниципального значения городских и сельских поселений (Субсидии автономным учреждениям на иные цели)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31.0.01.72020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622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200,00</w:t>
            </w:r>
          </w:p>
        </w:tc>
      </w:tr>
      <w:tr w:rsidR="00CA34F6" w:rsidRPr="00CA34F6" w:rsidTr="00CA34F6">
        <w:trPr>
          <w:trHeight w:val="677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t>МП "Развитие культуры" в МО "Агалатовское сельское поселение" премирование работников культуры из местного бюджета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08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01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31.0.01.S0360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766,50</w:t>
            </w:r>
          </w:p>
        </w:tc>
      </w:tr>
      <w:tr w:rsidR="00CA34F6" w:rsidRPr="00CA34F6" w:rsidTr="00CA34F6">
        <w:trPr>
          <w:trHeight w:val="1022"/>
        </w:trPr>
        <w:tc>
          <w:tcPr>
            <w:tcW w:w="8188" w:type="dxa"/>
            <w:hideMark/>
          </w:tcPr>
          <w:p w:rsid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МП "Развитие культуры" в МО "Агалатовское сельское поселение" премирование работников культуры из местного бюджета (Субсидии автономным учреждениям на иные цели)</w:t>
            </w:r>
          </w:p>
          <w:p w:rsidR="00CA34F6" w:rsidRPr="00CA34F6" w:rsidRDefault="00CA34F6" w:rsidP="00CA34F6"/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08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31.0.01.S0360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622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766,50</w:t>
            </w:r>
          </w:p>
        </w:tc>
      </w:tr>
      <w:tr w:rsidR="00CA34F6" w:rsidRPr="00CA34F6" w:rsidTr="00CA34F6">
        <w:trPr>
          <w:trHeight w:val="334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СОЦИАЛЬНАЯ ПОЛИТИКА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10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618,46</w:t>
            </w:r>
          </w:p>
        </w:tc>
      </w:tr>
      <w:tr w:rsidR="00CA34F6" w:rsidRPr="00CA34F6" w:rsidTr="00CA34F6">
        <w:trPr>
          <w:trHeight w:val="334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Пенсионное обеспечение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10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01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617,46</w:t>
            </w:r>
          </w:p>
        </w:tc>
      </w:tr>
      <w:tr w:rsidR="00CA34F6" w:rsidRPr="00CA34F6" w:rsidTr="00CA34F6">
        <w:trPr>
          <w:trHeight w:val="745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t>Доплаты к пенсиям, дополнительное пенсионное обеспечение в рамках непрограммных расходов органов исполнительной власти МО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10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01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23.9.01.00170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617,46</w:t>
            </w:r>
          </w:p>
        </w:tc>
      </w:tr>
      <w:tr w:rsidR="00CA34F6" w:rsidRPr="00CA34F6" w:rsidTr="00CA34F6">
        <w:trPr>
          <w:trHeight w:val="1124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lastRenderedPageBreak/>
              <w:t>Доплаты к пенсиям, дополнительное пенсионное обеспечение в рамках непрограммных расходов органов исполнительной власти МО (Иные пенсии, социальные доплаты к пенсиям)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10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01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23.9.01.00170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312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617,46</w:t>
            </w:r>
          </w:p>
        </w:tc>
      </w:tr>
      <w:tr w:rsidR="00CA34F6" w:rsidRPr="00CA34F6" w:rsidTr="00CA34F6">
        <w:trPr>
          <w:trHeight w:val="668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10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03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1,00</w:t>
            </w:r>
          </w:p>
        </w:tc>
      </w:tr>
      <w:tr w:rsidR="00CA34F6" w:rsidRPr="00CA34F6" w:rsidTr="00CA34F6">
        <w:trPr>
          <w:trHeight w:val="668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t>Социальные выплаты в рамках ФЦП "Жилище"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10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03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27.1.01.S0750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1,00</w:t>
            </w:r>
          </w:p>
        </w:tc>
      </w:tr>
      <w:tr w:rsidR="00CA34F6" w:rsidRPr="00CA34F6" w:rsidTr="00CA34F6">
        <w:trPr>
          <w:trHeight w:val="1046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Социальные выплаты в рамках ФЦП "Жилище" (Пособия, компенсации и иные социальные выплаты гражданам, кроме публичных нормативных обязательств)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10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27.1.01.S0750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321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1,00</w:t>
            </w:r>
          </w:p>
        </w:tc>
      </w:tr>
      <w:tr w:rsidR="00CA34F6" w:rsidRPr="00CA34F6" w:rsidTr="00CA34F6">
        <w:trPr>
          <w:trHeight w:val="334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11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100,00</w:t>
            </w:r>
          </w:p>
        </w:tc>
      </w:tr>
      <w:tr w:rsidR="00CA34F6" w:rsidRPr="00CA34F6" w:rsidTr="00CA34F6">
        <w:trPr>
          <w:trHeight w:val="668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Другие вопросы в области физической культуры и спорта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11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05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100,00</w:t>
            </w:r>
          </w:p>
        </w:tc>
      </w:tr>
      <w:tr w:rsidR="00CA34F6" w:rsidRPr="00CA34F6" w:rsidTr="00CA34F6">
        <w:trPr>
          <w:trHeight w:val="1090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t>МП "Развитие культуры, физкультуры и спорта среди молодежи МО "Агалатовское сельское поселение", мероприятия в области физической культуры и спорта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11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05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30.0.02.07070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100,00</w:t>
            </w:r>
          </w:p>
        </w:tc>
      </w:tr>
      <w:tr w:rsidR="00CA34F6" w:rsidRPr="00CA34F6" w:rsidTr="00CA34F6">
        <w:trPr>
          <w:trHeight w:val="1117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МП "Развитие культуры, физкультуры и спорта среди молодежи МО "Агалатовское сельское поселение", мероприятия в области физической культуры и спорта (Прочая закупка товаров, работ и услуг)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11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05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30.0.02.07070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244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100,00</w:t>
            </w:r>
          </w:p>
        </w:tc>
      </w:tr>
      <w:tr w:rsidR="00CA34F6" w:rsidRPr="00CA34F6" w:rsidTr="00CA34F6">
        <w:trPr>
          <w:trHeight w:val="668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12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2 500,00</w:t>
            </w:r>
          </w:p>
        </w:tc>
      </w:tr>
      <w:tr w:rsidR="00CA34F6" w:rsidRPr="00CA34F6" w:rsidTr="00CA34F6">
        <w:trPr>
          <w:trHeight w:val="668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12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02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2 500,00</w:t>
            </w:r>
          </w:p>
        </w:tc>
      </w:tr>
      <w:tr w:rsidR="00CA34F6" w:rsidRPr="00CA34F6" w:rsidTr="00CA34F6">
        <w:trPr>
          <w:trHeight w:val="908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t>Расходы по обеспечению деятельности подведомственных автономных учреждений в рамках непрограммных расходов органов исполнительной власти МО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12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02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23.9.01.01160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2 500,00</w:t>
            </w:r>
          </w:p>
        </w:tc>
      </w:tr>
      <w:tr w:rsidR="00CA34F6" w:rsidRPr="00CA34F6" w:rsidTr="00CA34F6">
        <w:trPr>
          <w:trHeight w:val="1687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lastRenderedPageBreak/>
              <w:t>Расходы по обеспечению деятельности подведомственных автономных учреждений в рамках непрограммных расходов органов исполнительной власти МО (Субсидии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12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23.9.01.01160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621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2 500,00</w:t>
            </w:r>
          </w:p>
        </w:tc>
      </w:tr>
      <w:tr w:rsidR="00CA34F6" w:rsidRPr="00CA34F6" w:rsidTr="00CA34F6">
        <w:trPr>
          <w:trHeight w:val="334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СОВЕТ ДЕПУТАТОВ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3 527,19</w:t>
            </w:r>
          </w:p>
        </w:tc>
      </w:tr>
      <w:tr w:rsidR="00CA34F6" w:rsidRPr="00CA34F6" w:rsidTr="00CA34F6">
        <w:trPr>
          <w:trHeight w:val="668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00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3 527,19</w:t>
            </w:r>
          </w:p>
        </w:tc>
      </w:tr>
      <w:tr w:rsidR="00CA34F6" w:rsidRPr="00CA34F6" w:rsidTr="00CA34F6">
        <w:trPr>
          <w:trHeight w:val="804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02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1 095,00</w:t>
            </w:r>
          </w:p>
        </w:tc>
      </w:tr>
      <w:tr w:rsidR="00CA34F6" w:rsidRPr="00CA34F6" w:rsidTr="00CA34F6">
        <w:trPr>
          <w:trHeight w:val="1128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01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02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22.1.01.00120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1 095,00</w:t>
            </w:r>
          </w:p>
        </w:tc>
      </w:tr>
      <w:tr w:rsidR="00CA34F6" w:rsidRPr="00CA34F6" w:rsidTr="00CA34F6">
        <w:trPr>
          <w:trHeight w:val="1400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(Фонд оплаты труда государственных (муниципальных) органов)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22.1.01.00120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121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840,00</w:t>
            </w:r>
          </w:p>
        </w:tc>
      </w:tr>
      <w:tr w:rsidR="00CA34F6" w:rsidRPr="00CA34F6" w:rsidTr="00CA34F6">
        <w:trPr>
          <w:trHeight w:val="1684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02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22.1.01.00120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129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255,00</w:t>
            </w:r>
          </w:p>
        </w:tc>
      </w:tr>
      <w:tr w:rsidR="00CA34F6" w:rsidRPr="00CA34F6" w:rsidTr="00CA34F6">
        <w:trPr>
          <w:trHeight w:val="984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01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03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2 432,19</w:t>
            </w:r>
          </w:p>
        </w:tc>
      </w:tr>
      <w:tr w:rsidR="00CA34F6" w:rsidRPr="00CA34F6" w:rsidTr="00CA34F6">
        <w:trPr>
          <w:trHeight w:val="984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01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03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22.2.01.00120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1 522,04</w:t>
            </w:r>
          </w:p>
        </w:tc>
      </w:tr>
      <w:tr w:rsidR="00CA34F6" w:rsidRPr="00CA34F6" w:rsidTr="00CA34F6">
        <w:trPr>
          <w:trHeight w:val="1268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(Фонд оплаты труда государственных (муниципальных) органов)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22.2.01.00120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121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1 169,00</w:t>
            </w:r>
          </w:p>
        </w:tc>
      </w:tr>
      <w:tr w:rsidR="00CA34F6" w:rsidRPr="00CA34F6" w:rsidTr="00CA34F6">
        <w:trPr>
          <w:trHeight w:val="1555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22.2.01.00120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129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353,04</w:t>
            </w:r>
          </w:p>
        </w:tc>
      </w:tr>
      <w:tr w:rsidR="00CA34F6" w:rsidRPr="00CA34F6" w:rsidTr="00CA34F6">
        <w:trPr>
          <w:trHeight w:val="968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01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03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22.2.01.00140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170,15</w:t>
            </w:r>
          </w:p>
        </w:tc>
      </w:tr>
      <w:tr w:rsidR="00CA34F6" w:rsidRPr="00CA34F6" w:rsidTr="00CA34F6">
        <w:trPr>
          <w:trHeight w:val="997"/>
        </w:trPr>
        <w:tc>
          <w:tcPr>
            <w:tcW w:w="8188" w:type="dxa"/>
            <w:hideMark/>
          </w:tcPr>
          <w:p w:rsidR="00CA34F6" w:rsidRPr="00CA34F6" w:rsidRDefault="00CA34F6" w:rsidP="00CA34F6">
            <w:r w:rsidRPr="00CA34F6"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01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03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r w:rsidRPr="00CA34F6">
              <w:t>22.4.01.00120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r w:rsidRPr="00CA34F6"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r w:rsidRPr="00CA34F6">
              <w:t>740,00</w:t>
            </w:r>
          </w:p>
        </w:tc>
      </w:tr>
      <w:tr w:rsidR="00CA34F6" w:rsidRPr="00CA34F6" w:rsidTr="00CA34F6">
        <w:trPr>
          <w:trHeight w:val="1401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(Фонд оплаты труда государственных (муниципальных) органов)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22.4.01.00120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121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568,36</w:t>
            </w:r>
          </w:p>
        </w:tc>
      </w:tr>
      <w:tr w:rsidR="00CA34F6" w:rsidRPr="00CA34F6" w:rsidTr="00CA34F6">
        <w:trPr>
          <w:trHeight w:val="1831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01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03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22.4.01.00120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129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i/>
                <w:iCs/>
              </w:rPr>
            </w:pPr>
            <w:r w:rsidRPr="00CA34F6">
              <w:rPr>
                <w:i/>
                <w:iCs/>
              </w:rPr>
              <w:t>171,64</w:t>
            </w:r>
          </w:p>
        </w:tc>
      </w:tr>
      <w:tr w:rsidR="00CA34F6" w:rsidRPr="00CA34F6" w:rsidTr="00CA34F6">
        <w:trPr>
          <w:trHeight w:val="334"/>
        </w:trPr>
        <w:tc>
          <w:tcPr>
            <w:tcW w:w="8188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Всего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7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120" w:type="dxa"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 </w:t>
            </w:r>
          </w:p>
        </w:tc>
        <w:tc>
          <w:tcPr>
            <w:tcW w:w="1875" w:type="dxa"/>
            <w:noWrap/>
            <w:hideMark/>
          </w:tcPr>
          <w:p w:rsidR="00CA34F6" w:rsidRPr="00CA34F6" w:rsidRDefault="00CA34F6" w:rsidP="00CA34F6">
            <w:pPr>
              <w:rPr>
                <w:b/>
                <w:bCs/>
              </w:rPr>
            </w:pPr>
            <w:r w:rsidRPr="00CA34F6">
              <w:rPr>
                <w:b/>
                <w:bCs/>
              </w:rPr>
              <w:t>122 984,65</w:t>
            </w:r>
          </w:p>
        </w:tc>
      </w:tr>
    </w:tbl>
    <w:p w:rsidR="00373EC0" w:rsidRDefault="00373EC0"/>
    <w:p w:rsidR="00373EC0" w:rsidRDefault="00373EC0">
      <w:pPr>
        <w:spacing w:after="200" w:line="276" w:lineRule="auto"/>
      </w:pPr>
      <w:r>
        <w:br w:type="page"/>
      </w:r>
    </w:p>
    <w:p w:rsidR="00373EC0" w:rsidRDefault="00373EC0" w:rsidP="00373EC0">
      <w:pPr>
        <w:jc w:val="right"/>
      </w:pPr>
      <w:r>
        <w:lastRenderedPageBreak/>
        <w:t>Приложение № 5</w:t>
      </w:r>
    </w:p>
    <w:p w:rsidR="00373EC0" w:rsidRPr="00373EC0" w:rsidRDefault="00373EC0" w:rsidP="00373EC0">
      <w:pPr>
        <w:jc w:val="right"/>
      </w:pPr>
      <w:r w:rsidRPr="00373EC0">
        <w:t>к решению Совета депутатов</w:t>
      </w:r>
    </w:p>
    <w:p w:rsidR="00373EC0" w:rsidRDefault="00373EC0" w:rsidP="00373EC0">
      <w:pPr>
        <w:jc w:val="right"/>
      </w:pPr>
      <w:r w:rsidRPr="00373EC0">
        <w:t>от 28.09.2018 № 36</w:t>
      </w:r>
    </w:p>
    <w:p w:rsidR="00373EC0" w:rsidRDefault="00373EC0"/>
    <w:tbl>
      <w:tblPr>
        <w:tblW w:w="14912" w:type="dxa"/>
        <w:tblInd w:w="93" w:type="dxa"/>
        <w:tblLook w:val="04A0" w:firstRow="1" w:lastRow="0" w:firstColumn="1" w:lastColumn="0" w:noHBand="0" w:noVBand="1"/>
      </w:tblPr>
      <w:tblGrid>
        <w:gridCol w:w="9371"/>
        <w:gridCol w:w="1719"/>
        <w:gridCol w:w="1017"/>
        <w:gridCol w:w="500"/>
        <w:gridCol w:w="550"/>
        <w:gridCol w:w="1755"/>
      </w:tblGrid>
      <w:tr w:rsidR="00373EC0" w:rsidRPr="00373EC0" w:rsidTr="00373EC0">
        <w:trPr>
          <w:trHeight w:val="1560"/>
        </w:trPr>
        <w:tc>
          <w:tcPr>
            <w:tcW w:w="1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73EC0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373EC0" w:rsidRPr="00373EC0" w:rsidTr="00373EC0">
        <w:trPr>
          <w:trHeight w:val="34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  <w:sz w:val="28"/>
                <w:szCs w:val="28"/>
              </w:rPr>
            </w:pPr>
            <w:r w:rsidRPr="00373EC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  <w:sz w:val="28"/>
                <w:szCs w:val="28"/>
              </w:rPr>
            </w:pPr>
            <w:r w:rsidRPr="00373EC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  <w:sz w:val="28"/>
                <w:szCs w:val="28"/>
              </w:rPr>
            </w:pPr>
            <w:r w:rsidRPr="00373EC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  <w:sz w:val="28"/>
                <w:szCs w:val="28"/>
              </w:rPr>
            </w:pPr>
            <w:r w:rsidRPr="00373EC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  <w:sz w:val="28"/>
                <w:szCs w:val="28"/>
              </w:rPr>
            </w:pPr>
            <w:r w:rsidRPr="00373EC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 xml:space="preserve"> (тыс. рублей)</w:t>
            </w:r>
          </w:p>
        </w:tc>
      </w:tr>
      <w:tr w:rsidR="00373EC0" w:rsidRPr="00373EC0" w:rsidTr="00373EC0">
        <w:trPr>
          <w:trHeight w:val="300"/>
        </w:trPr>
        <w:tc>
          <w:tcPr>
            <w:tcW w:w="9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73EC0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Сумма</w:t>
            </w:r>
          </w:p>
        </w:tc>
      </w:tr>
      <w:tr w:rsidR="00373EC0" w:rsidRPr="00373EC0" w:rsidTr="00373EC0">
        <w:trPr>
          <w:trHeight w:val="300"/>
        </w:trPr>
        <w:tc>
          <w:tcPr>
            <w:tcW w:w="9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</w:p>
        </w:tc>
      </w:tr>
      <w:tr w:rsidR="00373EC0" w:rsidRPr="00373EC0" w:rsidTr="00373EC0">
        <w:trPr>
          <w:trHeight w:val="66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Обеспечение деятельности государственных органов МО "Агалатовское сельское поселение"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22.0.00.00000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17 268,52</w:t>
            </w:r>
          </w:p>
        </w:tc>
      </w:tr>
      <w:tr w:rsidR="00373EC0" w:rsidRPr="00373EC0" w:rsidTr="00373EC0">
        <w:trPr>
          <w:trHeight w:val="100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22.1.01.00120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1 095,00</w:t>
            </w:r>
          </w:p>
        </w:tc>
      </w:tr>
      <w:tr w:rsidR="00373EC0" w:rsidRPr="00373EC0" w:rsidTr="00373EC0">
        <w:trPr>
          <w:trHeight w:val="1901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22.1.01.00120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1 095,00</w:t>
            </w:r>
          </w:p>
        </w:tc>
      </w:tr>
      <w:tr w:rsidR="00373EC0" w:rsidRPr="00373EC0" w:rsidTr="00373EC0">
        <w:trPr>
          <w:trHeight w:val="100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22.2.01.00120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1 522,04</w:t>
            </w:r>
          </w:p>
        </w:tc>
      </w:tr>
      <w:tr w:rsidR="00373EC0" w:rsidRPr="00373EC0" w:rsidTr="00373EC0">
        <w:trPr>
          <w:trHeight w:val="234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22.2.01.00120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1 522,04</w:t>
            </w:r>
          </w:p>
        </w:tc>
      </w:tr>
      <w:tr w:rsidR="00373EC0" w:rsidRPr="00373EC0" w:rsidTr="00373EC0">
        <w:trPr>
          <w:trHeight w:val="100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22.2.01.00140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170,15</w:t>
            </w:r>
          </w:p>
        </w:tc>
      </w:tr>
      <w:tr w:rsidR="00373EC0" w:rsidRPr="00373EC0" w:rsidTr="00373EC0">
        <w:trPr>
          <w:trHeight w:val="100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(Межбюджетные трансферты)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22.2.01.00140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170,15</w:t>
            </w:r>
          </w:p>
        </w:tc>
      </w:tr>
      <w:tr w:rsidR="00373EC0" w:rsidRPr="00373EC0" w:rsidTr="00373EC0">
        <w:trPr>
          <w:trHeight w:val="100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22.3.01.00120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9 750,00</w:t>
            </w:r>
          </w:p>
        </w:tc>
      </w:tr>
      <w:tr w:rsidR="00373EC0" w:rsidRPr="00373EC0" w:rsidTr="00373EC0">
        <w:trPr>
          <w:trHeight w:val="234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22.3.01.00120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9 750,00</w:t>
            </w:r>
          </w:p>
        </w:tc>
      </w:tr>
      <w:tr w:rsidR="00373EC0" w:rsidRPr="00373EC0" w:rsidTr="00373EC0">
        <w:trPr>
          <w:trHeight w:val="100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22.3.01.00140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3 991,33</w:t>
            </w:r>
          </w:p>
        </w:tc>
      </w:tr>
      <w:tr w:rsidR="00373EC0" w:rsidRPr="00373EC0" w:rsidTr="00373EC0">
        <w:trPr>
          <w:trHeight w:val="133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lastRenderedPageBreak/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22.3.01.00140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3 811,33</w:t>
            </w:r>
          </w:p>
        </w:tc>
      </w:tr>
      <w:tr w:rsidR="00373EC0" w:rsidRPr="00373EC0" w:rsidTr="00373EC0">
        <w:trPr>
          <w:trHeight w:val="100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(Межбюджетные трансферты)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22.3.01.00140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22,31</w:t>
            </w:r>
          </w:p>
        </w:tc>
      </w:tr>
      <w:tr w:rsidR="00373EC0" w:rsidRPr="00373EC0" w:rsidTr="00373EC0">
        <w:trPr>
          <w:trHeight w:val="133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t>Расходы на обеспечение функций представительных органов в рамках обеспечения деятельности аппарата представительных органов муниципальный образований (Иные бюджетные ассигнования)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22.3.01.00140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157,69</w:t>
            </w:r>
          </w:p>
        </w:tc>
      </w:tr>
      <w:tr w:rsidR="00373EC0" w:rsidRPr="00373EC0" w:rsidTr="00373EC0">
        <w:trPr>
          <w:trHeight w:val="100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22.4.01.00120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740,00</w:t>
            </w:r>
          </w:p>
        </w:tc>
      </w:tr>
      <w:tr w:rsidR="00373EC0" w:rsidRPr="00373EC0" w:rsidTr="00373EC0">
        <w:trPr>
          <w:trHeight w:val="234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22.4.01.00120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740,00</w:t>
            </w:r>
          </w:p>
        </w:tc>
      </w:tr>
      <w:tr w:rsidR="00373EC0" w:rsidRPr="00373EC0" w:rsidTr="00373EC0">
        <w:trPr>
          <w:trHeight w:val="66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Непрограммные расходы органов исполнительной власти МО "Агалатовское сельское поселение"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23.0.00.00000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14 217,45</w:t>
            </w:r>
          </w:p>
        </w:tc>
      </w:tr>
      <w:tr w:rsidR="00373EC0" w:rsidRPr="00373EC0" w:rsidTr="00373EC0">
        <w:trPr>
          <w:trHeight w:val="100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Доплаты к пенсиям, дополнительное пенсионное обеспечение в рамках непрограммных расходов органов исполнительной власти МО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23.9.01.00170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617,46</w:t>
            </w:r>
          </w:p>
        </w:tc>
      </w:tr>
      <w:tr w:rsidR="00373EC0" w:rsidRPr="00373EC0" w:rsidTr="00373EC0">
        <w:trPr>
          <w:trHeight w:val="100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t>Доплаты к пенсиям, дополнительное пенсионное обеспечение в рамках непрограммных расходов органов исполнительной власти МО (Социальное обеспечение и иные выплаты населению)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23.9.01.00170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617,46</w:t>
            </w:r>
          </w:p>
        </w:tc>
      </w:tr>
      <w:tr w:rsidR="00373EC0" w:rsidRPr="00373EC0" w:rsidTr="00373EC0">
        <w:trPr>
          <w:trHeight w:val="100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lastRenderedPageBreak/>
              <w:t>Финансовое обеспечение переданных полномочий Всеволожскому муниципальному району по решению вопросов местного значения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23.9.01.00190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440,00</w:t>
            </w:r>
          </w:p>
        </w:tc>
      </w:tr>
      <w:tr w:rsidR="00373EC0" w:rsidRPr="00373EC0" w:rsidTr="00373EC0">
        <w:trPr>
          <w:trHeight w:val="100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t>Финансовое обеспечение переданных полномочий Всеволожскому муниципальному району по решению вопросов местного значения (Межбюджетные трансферты)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23.9.01.00190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440,00</w:t>
            </w:r>
          </w:p>
        </w:tc>
      </w:tr>
      <w:tr w:rsidR="00373EC0" w:rsidRPr="00373EC0" w:rsidTr="00373EC0">
        <w:trPr>
          <w:trHeight w:val="100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Прочие непрограммные направления деятельности органов исполнительной власти связанные с общегосударственным управлением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23.9.01.01130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10 072,97</w:t>
            </w:r>
          </w:p>
        </w:tc>
      </w:tr>
      <w:tr w:rsidR="00373EC0" w:rsidRPr="00373EC0" w:rsidTr="00373EC0">
        <w:trPr>
          <w:trHeight w:val="133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t>Прочие непрограммные направления деятельности органов исполнительной власти связанные с общегосударственным управлением (Закупка товаров, работ и услуг для обеспечения государственных (муниципальных) нужд)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23.9.01.01130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533,29</w:t>
            </w:r>
          </w:p>
        </w:tc>
      </w:tr>
      <w:tr w:rsidR="00373EC0" w:rsidRPr="00373EC0" w:rsidTr="00373EC0">
        <w:trPr>
          <w:trHeight w:val="133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t>Прочие непрограммные направления деятельности органов исполнительной власти связанные с общегосударственным управлением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23.9.01.01130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10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9 000,00</w:t>
            </w:r>
          </w:p>
        </w:tc>
      </w:tr>
      <w:tr w:rsidR="00373EC0" w:rsidRPr="00373EC0" w:rsidTr="00373EC0">
        <w:trPr>
          <w:trHeight w:val="100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t>Прочие непрограммные направления деятельности органов исполнительной власти связанные с общегосударственным управлением (Иные бюджетные ассигнования)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23.9.01.01130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800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539,68</w:t>
            </w:r>
          </w:p>
        </w:tc>
      </w:tr>
      <w:tr w:rsidR="00373EC0" w:rsidRPr="00373EC0" w:rsidTr="00373EC0">
        <w:trPr>
          <w:trHeight w:val="100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Расходы по обеспечению деятельности подведомственных автономных учреждений в рамках непрограммных расходов органов исполнительной власти МО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23.9.01.01160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2 500,00</w:t>
            </w:r>
          </w:p>
        </w:tc>
      </w:tr>
      <w:tr w:rsidR="00373EC0" w:rsidRPr="00373EC0" w:rsidTr="00373EC0">
        <w:trPr>
          <w:trHeight w:val="167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t>Расходы по обеспечению деятельности подведомственных автономных учреждений в рамках непрограммных расходов органов исполнительной власти МО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23.9.01.01160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2 500,00</w:t>
            </w:r>
          </w:p>
        </w:tc>
      </w:tr>
      <w:tr w:rsidR="00373EC0" w:rsidRPr="00373EC0" w:rsidTr="00373EC0">
        <w:trPr>
          <w:trHeight w:val="133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lastRenderedPageBreak/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23.9.01.03090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99,02</w:t>
            </w:r>
          </w:p>
        </w:tc>
      </w:tr>
      <w:tr w:rsidR="00373EC0" w:rsidRPr="00373EC0" w:rsidTr="00373EC0">
        <w:trPr>
          <w:trHeight w:val="200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t>Расходы на мероприятия по предупреждению и ликвидации последствий чрезвычайных ситуаций и стихийных бедствий природного и техногенного характера в рамках непрограммных расходов органов исполнительной власти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23.9.01.03090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99,02</w:t>
            </w:r>
          </w:p>
        </w:tc>
      </w:tr>
      <w:tr w:rsidR="00373EC0" w:rsidRPr="00373EC0" w:rsidTr="00373EC0">
        <w:trPr>
          <w:trHeight w:val="100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23.9.01.51180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487,00</w:t>
            </w:r>
          </w:p>
        </w:tc>
      </w:tr>
      <w:tr w:rsidR="00373EC0" w:rsidRPr="00373EC0" w:rsidTr="00373EC0">
        <w:trPr>
          <w:trHeight w:val="2340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23.9.01.51180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474,16</w:t>
            </w:r>
          </w:p>
        </w:tc>
      </w:tr>
      <w:tr w:rsidR="00373EC0" w:rsidRPr="00373EC0" w:rsidTr="00373EC0">
        <w:trPr>
          <w:trHeight w:val="167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23.9.01.51180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12,84</w:t>
            </w:r>
          </w:p>
        </w:tc>
      </w:tr>
      <w:tr w:rsidR="00373EC0" w:rsidRPr="00373EC0" w:rsidTr="00373EC0">
        <w:trPr>
          <w:trHeight w:val="100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 xml:space="preserve">Прочие непрограммные направления деятельности органов исполнительной власти связанные с общегосударственным </w:t>
            </w:r>
            <w:proofErr w:type="spellStart"/>
            <w:r w:rsidRPr="00373EC0">
              <w:rPr>
                <w:b/>
                <w:bCs/>
                <w:color w:val="000000"/>
              </w:rPr>
              <w:t>управылением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23.9.01.71340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1,00</w:t>
            </w:r>
          </w:p>
        </w:tc>
      </w:tr>
      <w:tr w:rsidR="00373EC0" w:rsidRPr="00373EC0" w:rsidTr="00373EC0">
        <w:trPr>
          <w:trHeight w:val="133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lastRenderedPageBreak/>
              <w:t xml:space="preserve">Прочие непрограммные направления деятельности органов исполнительной власти связанные с общегосударственным </w:t>
            </w:r>
            <w:proofErr w:type="spellStart"/>
            <w:r w:rsidRPr="00373EC0">
              <w:rPr>
                <w:color w:val="000000"/>
              </w:rPr>
              <w:t>управылением</w:t>
            </w:r>
            <w:proofErr w:type="spellEnd"/>
            <w:r w:rsidRPr="00373EC0">
              <w:rPr>
                <w:color w:val="000000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23.9.01.71340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14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1,00</w:t>
            </w:r>
          </w:p>
        </w:tc>
      </w:tr>
      <w:tr w:rsidR="00373EC0" w:rsidRPr="00373EC0" w:rsidTr="00373EC0">
        <w:trPr>
          <w:trHeight w:val="66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МП "Развитие части территории МО "Агалатовское сельское поселение"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24.0.00.00000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822,00</w:t>
            </w:r>
          </w:p>
        </w:tc>
      </w:tr>
      <w:tr w:rsidR="00373EC0" w:rsidRPr="00373EC0" w:rsidTr="00373EC0">
        <w:trPr>
          <w:trHeight w:val="66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МП "Развитие части территории МО "Агалатовское сельское поселение" за счет областного бюджета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24.0.01.70880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687,70</w:t>
            </w:r>
          </w:p>
        </w:tc>
      </w:tr>
      <w:tr w:rsidR="00373EC0" w:rsidRPr="00373EC0" w:rsidTr="00373EC0">
        <w:trPr>
          <w:trHeight w:val="100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t>МП "Развитие части территории МО "Агалатовское сельское поселение" за счет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24.0.01.70880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687,70</w:t>
            </w:r>
          </w:p>
        </w:tc>
      </w:tr>
      <w:tr w:rsidR="00373EC0" w:rsidRPr="00373EC0" w:rsidTr="00373EC0">
        <w:trPr>
          <w:trHeight w:val="66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 xml:space="preserve">МП "Развитие части территории МО "Агалатовское сельское поселение" за </w:t>
            </w:r>
            <w:proofErr w:type="spellStart"/>
            <w:r w:rsidRPr="00373EC0">
              <w:rPr>
                <w:b/>
                <w:bCs/>
                <w:color w:val="000000"/>
              </w:rPr>
              <w:t>счетсредств</w:t>
            </w:r>
            <w:proofErr w:type="spellEnd"/>
            <w:r w:rsidRPr="00373EC0">
              <w:rPr>
                <w:b/>
                <w:bCs/>
                <w:color w:val="000000"/>
              </w:rPr>
              <w:t xml:space="preserve"> бюджета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24.0.01.S0880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134,30</w:t>
            </w:r>
          </w:p>
        </w:tc>
      </w:tr>
      <w:tr w:rsidR="00373EC0" w:rsidRPr="00373EC0" w:rsidTr="00373EC0">
        <w:trPr>
          <w:trHeight w:val="100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t xml:space="preserve">МП "Развитие части территории МО "Агалатовское сельское поселение" за </w:t>
            </w:r>
            <w:proofErr w:type="spellStart"/>
            <w:r w:rsidRPr="00373EC0">
              <w:rPr>
                <w:color w:val="000000"/>
              </w:rPr>
              <w:t>счетсредств</w:t>
            </w:r>
            <w:proofErr w:type="spellEnd"/>
            <w:r w:rsidRPr="00373EC0">
              <w:rPr>
                <w:color w:val="000000"/>
              </w:rPr>
              <w:t xml:space="preserve">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24.0.01.S0880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13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134,30</w:t>
            </w:r>
          </w:p>
        </w:tc>
      </w:tr>
      <w:tr w:rsidR="00373EC0" w:rsidRPr="00373EC0" w:rsidTr="00373EC0">
        <w:trPr>
          <w:trHeight w:val="167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25.0.00.00000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2 495,13</w:t>
            </w:r>
          </w:p>
        </w:tc>
      </w:tr>
      <w:tr w:rsidR="00373EC0" w:rsidRPr="00373EC0" w:rsidTr="00373EC0">
        <w:trPr>
          <w:trHeight w:val="167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 за счет средств местного бюджета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25.0.01.00250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156,06</w:t>
            </w:r>
          </w:p>
        </w:tc>
      </w:tr>
      <w:tr w:rsidR="00373EC0" w:rsidRPr="00373EC0" w:rsidTr="00373EC0">
        <w:trPr>
          <w:trHeight w:val="200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lastRenderedPageBreak/>
              <w:t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25.0.01.00250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156,06</w:t>
            </w:r>
          </w:p>
        </w:tc>
      </w:tr>
      <w:tr w:rsidR="00373EC0" w:rsidRPr="00373EC0" w:rsidTr="00373EC0">
        <w:trPr>
          <w:trHeight w:val="167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 за счет средств областного бюджета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25.0.01.S0140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1 498,20</w:t>
            </w:r>
          </w:p>
        </w:tc>
      </w:tr>
      <w:tr w:rsidR="00373EC0" w:rsidRPr="00373EC0" w:rsidTr="00373EC0">
        <w:trPr>
          <w:trHeight w:val="200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t>МП "Совершенствование и развитие автомобильных дорог общего пользования местного значения, включая проезды к дворовым территориям и дворовые территории многоквартирных домов на территории МО "Агалатовское сельское поселение" за счет средств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25.0.01.S0140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1 498,20</w:t>
            </w:r>
          </w:p>
        </w:tc>
      </w:tr>
      <w:tr w:rsidR="00373EC0" w:rsidRPr="00373EC0" w:rsidTr="00373EC0">
        <w:trPr>
          <w:trHeight w:val="66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proofErr w:type="spellStart"/>
            <w:r w:rsidRPr="00373EC0">
              <w:rPr>
                <w:b/>
                <w:bCs/>
                <w:color w:val="000000"/>
              </w:rPr>
              <w:t>софинансирование</w:t>
            </w:r>
            <w:proofErr w:type="spellEnd"/>
            <w:r w:rsidRPr="00373EC0">
              <w:rPr>
                <w:b/>
                <w:bCs/>
                <w:color w:val="000000"/>
              </w:rPr>
              <w:t xml:space="preserve"> из местного бюджета по ремонту дорог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25.0.01.S0140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840,87</w:t>
            </w:r>
          </w:p>
        </w:tc>
      </w:tr>
      <w:tr w:rsidR="00373EC0" w:rsidRPr="00373EC0" w:rsidTr="00373EC0">
        <w:trPr>
          <w:trHeight w:val="100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proofErr w:type="spellStart"/>
            <w:r w:rsidRPr="00373EC0">
              <w:rPr>
                <w:color w:val="000000"/>
              </w:rPr>
              <w:t>софинансирование</w:t>
            </w:r>
            <w:proofErr w:type="spellEnd"/>
            <w:r w:rsidRPr="00373EC0">
              <w:rPr>
                <w:color w:val="000000"/>
              </w:rPr>
              <w:t xml:space="preserve"> из местного бюджета по ремонту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25.0.01.S0140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09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840,87</w:t>
            </w:r>
          </w:p>
        </w:tc>
      </w:tr>
      <w:tr w:rsidR="00373EC0" w:rsidRPr="00373EC0" w:rsidTr="00373EC0">
        <w:trPr>
          <w:trHeight w:val="66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МП "Развитие жилищно-коммунального хозяйства МО "Агалатовское сельское поселение"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27.0.00.00000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38 432,81</w:t>
            </w:r>
          </w:p>
        </w:tc>
      </w:tr>
      <w:tr w:rsidR="00373EC0" w:rsidRPr="00373EC0" w:rsidTr="00373EC0">
        <w:trPr>
          <w:trHeight w:val="100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МП "Развитие жилищно-коммунального хозяйства МО "Агалатовское сельское поселение" подпрограмма "Развитие жилищного фонда МО"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27.1.01.01270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999,00</w:t>
            </w:r>
          </w:p>
        </w:tc>
      </w:tr>
      <w:tr w:rsidR="00373EC0" w:rsidRPr="00373EC0" w:rsidTr="00373EC0">
        <w:trPr>
          <w:trHeight w:val="133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lastRenderedPageBreak/>
              <w:t>МП "Развитие жилищно-коммунального хозяйства МО "Агалатовское сельское поселение" подпрограмма "Развитие жилищного фонда МО" (Закупка товаров, работ и услуг для обеспечения государственных (муниципальных) нужд)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27.1.01.01270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999,00</w:t>
            </w:r>
          </w:p>
        </w:tc>
      </w:tr>
      <w:tr w:rsidR="00373EC0" w:rsidRPr="00373EC0" w:rsidTr="00373EC0">
        <w:trPr>
          <w:trHeight w:val="66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Социальные выплаты в рамках ФЦП "Жилище"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27.1.01.S0750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1,00</w:t>
            </w:r>
          </w:p>
        </w:tc>
      </w:tr>
      <w:tr w:rsidR="00373EC0" w:rsidRPr="00373EC0" w:rsidTr="00373EC0">
        <w:trPr>
          <w:trHeight w:val="66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t>Социальные выплаты в рамках ФЦП "Жилище" (Социальное обеспечение и иные выплаты населению)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27.1.01.S0750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300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1,00</w:t>
            </w:r>
          </w:p>
        </w:tc>
      </w:tr>
      <w:tr w:rsidR="00373EC0" w:rsidRPr="00373EC0" w:rsidTr="00373EC0">
        <w:trPr>
          <w:trHeight w:val="133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газоснабжению природным газом жилых домов поселения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27.2.01.02270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1 071,38</w:t>
            </w:r>
          </w:p>
        </w:tc>
      </w:tr>
      <w:tr w:rsidR="00373EC0" w:rsidRPr="00373EC0" w:rsidTr="00373EC0">
        <w:trPr>
          <w:trHeight w:val="167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газоснабжению природным газом жилых домов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27.2.01.02270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964,27</w:t>
            </w:r>
          </w:p>
        </w:tc>
      </w:tr>
      <w:tr w:rsidR="00373EC0" w:rsidRPr="00373EC0" w:rsidTr="00373EC0">
        <w:trPr>
          <w:trHeight w:val="167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газоснабжению природным газом жилых домов поселения (Капитальные вложения в объекты государственной (муниципальной) собственности)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27.2.01.02270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107,11</w:t>
            </w:r>
          </w:p>
        </w:tc>
      </w:tr>
      <w:tr w:rsidR="00373EC0" w:rsidRPr="00373EC0" w:rsidTr="00373EC0">
        <w:trPr>
          <w:trHeight w:val="100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МП "Развитие жилищно-коммунального хозяйства на территории МО". Субсидия на капитальное вложение из областного бюджета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27.2.01.S0200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4 261,00</w:t>
            </w:r>
          </w:p>
        </w:tc>
      </w:tr>
      <w:tr w:rsidR="00373EC0" w:rsidRPr="00373EC0" w:rsidTr="00373EC0">
        <w:trPr>
          <w:trHeight w:val="133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t>МП "Развитие жилищно-коммунального хозяйства на территории МО". Субсидия на капитальное вложение из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27.2.01.S0200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4 261,00</w:t>
            </w:r>
          </w:p>
        </w:tc>
      </w:tr>
      <w:tr w:rsidR="00373EC0" w:rsidRPr="00373EC0" w:rsidTr="00373EC0">
        <w:trPr>
          <w:trHeight w:val="66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lastRenderedPageBreak/>
              <w:t xml:space="preserve">МП "Развитие жилищно-коммунального хозяйства МО" </w:t>
            </w:r>
            <w:proofErr w:type="spellStart"/>
            <w:r w:rsidRPr="00373EC0">
              <w:rPr>
                <w:b/>
                <w:bCs/>
                <w:color w:val="000000"/>
              </w:rPr>
              <w:t>Софинансирование</w:t>
            </w:r>
            <w:proofErr w:type="spellEnd"/>
            <w:r w:rsidRPr="00373EC0">
              <w:rPr>
                <w:b/>
                <w:bCs/>
                <w:color w:val="000000"/>
              </w:rPr>
              <w:t xml:space="preserve"> на бюджетные инвестиции.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27.2.01.S0200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258,00</w:t>
            </w:r>
          </w:p>
        </w:tc>
      </w:tr>
      <w:tr w:rsidR="00373EC0" w:rsidRPr="00373EC0" w:rsidTr="00373EC0">
        <w:trPr>
          <w:trHeight w:val="133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t xml:space="preserve">МП "Развитие жилищно-коммунального хозяйства МО" </w:t>
            </w:r>
            <w:proofErr w:type="spellStart"/>
            <w:r w:rsidRPr="00373EC0">
              <w:rPr>
                <w:color w:val="000000"/>
              </w:rPr>
              <w:t>Софинансирование</w:t>
            </w:r>
            <w:proofErr w:type="spellEnd"/>
            <w:r w:rsidRPr="00373EC0">
              <w:rPr>
                <w:color w:val="000000"/>
              </w:rPr>
              <w:t xml:space="preserve"> на бюджетные инвестиции. (Капитальные вложения в объекты государственной (муниципальной) собственности)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27.2.01.S0200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400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258,00</w:t>
            </w:r>
          </w:p>
        </w:tc>
      </w:tr>
      <w:tr w:rsidR="00373EC0" w:rsidRPr="00373EC0" w:rsidTr="00373EC0">
        <w:trPr>
          <w:trHeight w:val="133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тепло- и электроснабжения МО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27.2.02.02270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10 190,90</w:t>
            </w:r>
          </w:p>
        </w:tc>
      </w:tr>
      <w:tr w:rsidR="00373EC0" w:rsidRPr="00373EC0" w:rsidTr="00373EC0">
        <w:trPr>
          <w:trHeight w:val="167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тепло- и электроснабжения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27.2.02.02270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10 190,90</w:t>
            </w:r>
          </w:p>
        </w:tc>
      </w:tr>
      <w:tr w:rsidR="00373EC0" w:rsidRPr="00373EC0" w:rsidTr="00373EC0">
        <w:trPr>
          <w:trHeight w:val="66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Восстановление объектов теплоснабжения МО за счет средств бюджета ЛО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27.2.02.70160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7 896,40</w:t>
            </w:r>
          </w:p>
        </w:tc>
      </w:tr>
      <w:tr w:rsidR="00373EC0" w:rsidRPr="00373EC0" w:rsidTr="00373EC0">
        <w:trPr>
          <w:trHeight w:val="100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t>Восстановление объектов теплоснабжения МО за счет средств бюджета ЛО (Закупка товаров, работ и услуг для обеспечения государственных (муниципальных) нужд)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27.2.02.70160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7 896,40</w:t>
            </w:r>
          </w:p>
        </w:tc>
      </w:tr>
      <w:tr w:rsidR="00373EC0" w:rsidRPr="00373EC0" w:rsidTr="00373EC0">
        <w:trPr>
          <w:trHeight w:val="66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Восстановление объектов теплоснабжения МО за счет средств местного бюджета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27.2.02.S0160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1 313,95</w:t>
            </w:r>
          </w:p>
        </w:tc>
      </w:tr>
      <w:tr w:rsidR="00373EC0" w:rsidRPr="00373EC0" w:rsidTr="00373EC0">
        <w:trPr>
          <w:trHeight w:val="100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t>Восстановление объектов теплоснабжения МО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27.2.02.S0160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1 313,95</w:t>
            </w:r>
          </w:p>
        </w:tc>
      </w:tr>
      <w:tr w:rsidR="00373EC0" w:rsidRPr="00373EC0" w:rsidTr="00373EC0">
        <w:trPr>
          <w:trHeight w:val="133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водоснабжения и водоотведения МО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27.2.03.02270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248,68</w:t>
            </w:r>
          </w:p>
        </w:tc>
      </w:tr>
      <w:tr w:rsidR="00373EC0" w:rsidRPr="00373EC0" w:rsidTr="00373EC0">
        <w:trPr>
          <w:trHeight w:val="2007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lastRenderedPageBreak/>
              <w:t>МП "Развитие жилищно-коммунального хозяйства МО "Агалатовское сельское поселение", подпрограмма "Развитие коммунальной инфраструктуры", мероприятия по развитию и восстановлению объектов водоснабжения и водоотведения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27.2.03.02270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248,68</w:t>
            </w:r>
          </w:p>
        </w:tc>
      </w:tr>
      <w:tr w:rsidR="00373EC0" w:rsidRPr="00373EC0" w:rsidTr="00373EC0">
        <w:trPr>
          <w:trHeight w:val="66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Ремонт сетей водоснабжения за счет средств бюджета ЛО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27.2.03.70260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10 973,00</w:t>
            </w:r>
          </w:p>
        </w:tc>
      </w:tr>
      <w:tr w:rsidR="00373EC0" w:rsidRPr="00373EC0" w:rsidTr="00373EC0">
        <w:trPr>
          <w:trHeight w:val="100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t>Ремонт сетей водоснабжения за счет средств бюджета ЛО (Закупка товаров, работ и услуг для обеспечения государственных (муниципальных) нужд)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27.2.03.70260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10 973,00</w:t>
            </w:r>
          </w:p>
        </w:tc>
      </w:tr>
      <w:tr w:rsidR="00373EC0" w:rsidRPr="00373EC0" w:rsidTr="00373EC0">
        <w:trPr>
          <w:trHeight w:val="66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proofErr w:type="spellStart"/>
            <w:r w:rsidRPr="00373EC0">
              <w:rPr>
                <w:b/>
                <w:bCs/>
                <w:color w:val="000000"/>
              </w:rPr>
              <w:t>Софинансирование</w:t>
            </w:r>
            <w:proofErr w:type="spellEnd"/>
            <w:r w:rsidRPr="00373EC0">
              <w:rPr>
                <w:b/>
                <w:bCs/>
                <w:color w:val="000000"/>
              </w:rPr>
              <w:t xml:space="preserve"> для участия в программе по ремонту сетей водоснабжения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27.2.03.S0260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1 219,50</w:t>
            </w:r>
          </w:p>
        </w:tc>
      </w:tr>
      <w:tr w:rsidR="00373EC0" w:rsidRPr="00373EC0" w:rsidTr="00373EC0">
        <w:trPr>
          <w:trHeight w:val="100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proofErr w:type="spellStart"/>
            <w:r w:rsidRPr="00373EC0">
              <w:rPr>
                <w:color w:val="000000"/>
              </w:rPr>
              <w:t>Софинансирование</w:t>
            </w:r>
            <w:proofErr w:type="spellEnd"/>
            <w:r w:rsidRPr="00373EC0">
              <w:rPr>
                <w:color w:val="000000"/>
              </w:rPr>
              <w:t xml:space="preserve"> для участия в программе по ремонту сетей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27.2.03.S0260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1 219,50</w:t>
            </w:r>
          </w:p>
        </w:tc>
      </w:tr>
      <w:tr w:rsidR="00373EC0" w:rsidRPr="00373EC0" w:rsidTr="00373EC0">
        <w:trPr>
          <w:trHeight w:val="66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МП "Имущественная политика и развитие градостроительства в МО "Агалатовское сельское поселение"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28.0.00.00000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1 945,00</w:t>
            </w:r>
          </w:p>
        </w:tc>
      </w:tr>
      <w:tr w:rsidR="00373EC0" w:rsidRPr="00373EC0" w:rsidTr="00373EC0">
        <w:trPr>
          <w:trHeight w:val="100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МП "Имущественная политика и развитие градостроительства в МО "Агалатовское сельское поселение", подпрограмма "Рыночная оценка объектов недвижимости"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28.1.01.02280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200,00</w:t>
            </w:r>
          </w:p>
        </w:tc>
      </w:tr>
      <w:tr w:rsidR="00373EC0" w:rsidRPr="00373EC0" w:rsidTr="00373EC0">
        <w:trPr>
          <w:trHeight w:val="133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t>МП "Имущественная политика и развитие градостроительства в МО "Агалатовское сельское поселение", подпрограмма "Рыночная оценка объектов недвижимости"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28.1.01.02280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200,00</w:t>
            </w:r>
          </w:p>
        </w:tc>
      </w:tr>
      <w:tr w:rsidR="00373EC0" w:rsidRPr="00373EC0" w:rsidTr="00373EC0">
        <w:trPr>
          <w:trHeight w:val="133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МП "Имущественная политика и развитие градостроительства в МО "Агалатовское сельское поселение", подпрограмма "Инвентаризация объектов недвижимости, государственная регистрация права муниципальной собственности"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28.2.01.01280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1 745,00</w:t>
            </w:r>
          </w:p>
        </w:tc>
      </w:tr>
      <w:tr w:rsidR="00373EC0" w:rsidRPr="00373EC0" w:rsidTr="00373EC0">
        <w:trPr>
          <w:trHeight w:val="167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lastRenderedPageBreak/>
              <w:t>МП "Имущественная политика и развитие градостроительства в МО "Агалатовское сельское поселение", подпрограмма "Инвентаризация объектов недвижимости, государственная регистрация права муниципальной собственности"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28.2.01.01280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12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1 745,00</w:t>
            </w:r>
          </w:p>
        </w:tc>
      </w:tr>
      <w:tr w:rsidR="00373EC0" w:rsidRPr="00373EC0" w:rsidTr="00373EC0">
        <w:trPr>
          <w:trHeight w:val="66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МП "Благоустройство населенных пунктов МО "Агалатовское сельское поселение"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29.0.00.00000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36 437,24</w:t>
            </w:r>
          </w:p>
        </w:tc>
      </w:tr>
      <w:tr w:rsidR="00373EC0" w:rsidRPr="00373EC0" w:rsidTr="00373EC0">
        <w:trPr>
          <w:trHeight w:val="100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МП "Благоустройство населенных пунктов МО "Агалатовское сельское поселение", мероприятия по организации освещения населенных пунктов МО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29.0.01.05030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3 304,64</w:t>
            </w:r>
          </w:p>
        </w:tc>
      </w:tr>
      <w:tr w:rsidR="00373EC0" w:rsidRPr="00373EC0" w:rsidTr="00373EC0">
        <w:trPr>
          <w:trHeight w:val="133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t>МП "Благоустройство населенных пунктов МО "Агалатовское сельское поселение", мероприятия по организации освещения населенных пунктов МО (Закупка товаров, работ и услуг для обеспечения государственных (муниципальных) нужд)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29.0.01.05030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3 304,64</w:t>
            </w:r>
          </w:p>
        </w:tc>
      </w:tr>
      <w:tr w:rsidR="00373EC0" w:rsidRPr="00373EC0" w:rsidTr="00373EC0">
        <w:trPr>
          <w:trHeight w:val="100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МП "Благоустройство населенных пунктов МО "Агалатовское сельское поселение", расходы по обеспечению деятельности подведомственных бюджетных учреждений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29.0.02.01150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25 100,00</w:t>
            </w:r>
          </w:p>
        </w:tc>
      </w:tr>
      <w:tr w:rsidR="00373EC0" w:rsidRPr="00373EC0" w:rsidTr="00373EC0">
        <w:trPr>
          <w:trHeight w:val="1673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t>МП "Благоустройство населенных пунктов МО "Агалатовское сельское поселение", расходы по обеспечению деятельности подведомственных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29.0.02.01150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25 100,00</w:t>
            </w:r>
          </w:p>
        </w:tc>
      </w:tr>
      <w:tr w:rsidR="00373EC0" w:rsidRPr="00373EC0" w:rsidTr="00373EC0">
        <w:trPr>
          <w:trHeight w:val="66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МП "Благоустройство населенных пунктов МО "Агалатовское сельское поселение" прочие мероприятия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29.0.02.05030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30,00</w:t>
            </w:r>
          </w:p>
        </w:tc>
      </w:tr>
      <w:tr w:rsidR="00373EC0" w:rsidRPr="00373EC0" w:rsidTr="00373EC0">
        <w:trPr>
          <w:trHeight w:val="100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t>МП "Благоустройство населенных пунктов МО "Агалатовское сельское поселение" прочие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29.0.02.05030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30,00</w:t>
            </w:r>
          </w:p>
        </w:tc>
      </w:tr>
      <w:tr w:rsidR="00373EC0" w:rsidRPr="00373EC0" w:rsidTr="00373EC0">
        <w:trPr>
          <w:trHeight w:val="100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lastRenderedPageBreak/>
              <w:t>Субсидия на иные цели на развитие общественной инфраструктуры муниципального значения городских и сельских поселений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29.0.02.72020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5 150,00</w:t>
            </w:r>
          </w:p>
        </w:tc>
      </w:tr>
      <w:tr w:rsidR="00373EC0" w:rsidRPr="00373EC0" w:rsidTr="00373EC0">
        <w:trPr>
          <w:trHeight w:val="133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t>Субсидия на иные цели на развитие общественной инфраструктуры муниципального значения городских и сельских поселений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29.0.02.72020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5 150,00</w:t>
            </w:r>
          </w:p>
        </w:tc>
      </w:tr>
      <w:tr w:rsidR="00373EC0" w:rsidRPr="00373EC0" w:rsidTr="00373EC0">
        <w:trPr>
          <w:trHeight w:val="66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МП "Благоустройство населенных пунктов МО" Финансирование из областного бюджета инициативных комиссий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29.0.02.74660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1 064,00</w:t>
            </w:r>
          </w:p>
        </w:tc>
      </w:tr>
      <w:tr w:rsidR="00373EC0" w:rsidRPr="00373EC0" w:rsidTr="00373EC0">
        <w:trPr>
          <w:trHeight w:val="133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t>МП "Благоустройство населенных пунктов МО" Финансирование из областного бюджета инициативных комиссий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29.0.02.74660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1 064,00</w:t>
            </w:r>
          </w:p>
        </w:tc>
      </w:tr>
      <w:tr w:rsidR="00373EC0" w:rsidRPr="00373EC0" w:rsidTr="00373EC0">
        <w:trPr>
          <w:trHeight w:val="100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МП " Благоустройство населенных пунктов МО ""Агалатовское сельское поселение" расходы по обеспечению мероприятий инициативных комиссий"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29.0.02.S4660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144,00</w:t>
            </w:r>
          </w:p>
        </w:tc>
      </w:tr>
      <w:tr w:rsidR="00373EC0" w:rsidRPr="00373EC0" w:rsidTr="00373EC0">
        <w:trPr>
          <w:trHeight w:val="133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t>МП " Благоустройство населенных пунктов МО ""Агалатовское сельское поселение" расходы по обеспечению мероприятий инициативных комиссий" (Закупка товаров, работ и услуг для обеспечения государственных (муниципальных) нужд)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29.0.02.S4660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144,00</w:t>
            </w:r>
          </w:p>
        </w:tc>
      </w:tr>
      <w:tr w:rsidR="00373EC0" w:rsidRPr="00373EC0" w:rsidTr="00373EC0">
        <w:trPr>
          <w:trHeight w:val="66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Благоустройство населенных пунктов МО, Прочие мероприятия по благоустройству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29.0.03.05130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872,02</w:t>
            </w:r>
          </w:p>
        </w:tc>
      </w:tr>
      <w:tr w:rsidR="00373EC0" w:rsidRPr="00373EC0" w:rsidTr="00373EC0">
        <w:trPr>
          <w:trHeight w:val="100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t>Благоустройство населенных пунктов МО, 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29.0.03.05130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872,02</w:t>
            </w:r>
          </w:p>
        </w:tc>
      </w:tr>
      <w:tr w:rsidR="00373EC0" w:rsidRPr="00373EC0" w:rsidTr="00373EC0">
        <w:trPr>
          <w:trHeight w:val="66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Финансирование из областного бюджета за покупку коммунальной спецтехники в лизинг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29.0.03.70550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772,58</w:t>
            </w:r>
          </w:p>
        </w:tc>
      </w:tr>
      <w:tr w:rsidR="00373EC0" w:rsidRPr="00373EC0" w:rsidTr="00373EC0">
        <w:trPr>
          <w:trHeight w:val="100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lastRenderedPageBreak/>
              <w:t>Финансирование из областного бюджета за покупку коммунальной спецтехники в лизинг (Закупка товаров, работ и услуг для обеспечения государственных (муниципальных) нужд)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29.0.03.70550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03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772,58</w:t>
            </w:r>
          </w:p>
        </w:tc>
      </w:tr>
      <w:tr w:rsidR="00373EC0" w:rsidRPr="00373EC0" w:rsidTr="00373EC0">
        <w:trPr>
          <w:trHeight w:val="66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МП "Развитие культуры, физкультуры и спорта среди молодежи МО "Агалатовское сельское поселение"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30.0.00.00000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400,00</w:t>
            </w:r>
          </w:p>
        </w:tc>
      </w:tr>
      <w:tr w:rsidR="00373EC0" w:rsidRPr="00373EC0" w:rsidTr="00373EC0">
        <w:trPr>
          <w:trHeight w:val="100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МП "Развитие культуры, физкультуры и спорта среди молодежи МО "Агалатовское сельское поселение", мероприятия в сфере молодежной политики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30.0.01.07070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300,00</w:t>
            </w:r>
          </w:p>
        </w:tc>
      </w:tr>
      <w:tr w:rsidR="00373EC0" w:rsidRPr="00373EC0" w:rsidTr="00373EC0">
        <w:trPr>
          <w:trHeight w:val="133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t>МП "Развитие культуры, физкультуры и спорта среди молодежи МО "Агалатовское сельское поселение", мероприятия в сфере молодежной политики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30.0.01.07070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07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300,00</w:t>
            </w:r>
          </w:p>
        </w:tc>
      </w:tr>
      <w:tr w:rsidR="00373EC0" w:rsidRPr="00373EC0" w:rsidTr="00373EC0">
        <w:trPr>
          <w:trHeight w:val="100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МП "Развитие культуры, физкультуры и спорта среди молодежи МО "Агалатовское сельское поселение", мероприятия в области физической культуры и спорта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30.0.02.07070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100,00</w:t>
            </w:r>
          </w:p>
        </w:tc>
      </w:tr>
      <w:tr w:rsidR="00373EC0" w:rsidRPr="00373EC0" w:rsidTr="00373EC0">
        <w:trPr>
          <w:trHeight w:val="133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t>МП "Развитие культуры, физкультуры и спорта среди молодежи МО "Агалатовское сельское поселение", мероприятия в области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30.0.02.07070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200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05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100,00</w:t>
            </w:r>
          </w:p>
        </w:tc>
      </w:tr>
      <w:tr w:rsidR="00373EC0" w:rsidRPr="00373EC0" w:rsidTr="00373EC0">
        <w:trPr>
          <w:trHeight w:val="66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МП "Развитие культуры в МО "Агалатовское сельское поселение"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31.0.00.00000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10 966,50</w:t>
            </w:r>
          </w:p>
        </w:tc>
      </w:tr>
      <w:tr w:rsidR="00373EC0" w:rsidRPr="00373EC0" w:rsidTr="00373EC0">
        <w:trPr>
          <w:trHeight w:val="66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МП "Развитие культуры в МО "Агалатовское сельское поселение" на выполнение муниципального задания АМУ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31.0.01.01160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9 233,50</w:t>
            </w:r>
          </w:p>
        </w:tc>
      </w:tr>
      <w:tr w:rsidR="00373EC0" w:rsidRPr="00373EC0" w:rsidTr="00373EC0">
        <w:trPr>
          <w:trHeight w:val="133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t>МП "Развитие культуры в МО "Агалатовское сельское поселение" на выполнение муниципального задания АМУ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31.0.01.01160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9 233,50</w:t>
            </w:r>
          </w:p>
        </w:tc>
      </w:tr>
      <w:tr w:rsidR="00373EC0" w:rsidRPr="00373EC0" w:rsidTr="00373EC0">
        <w:trPr>
          <w:trHeight w:val="66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МП "Развитие культуры в МО "Агалатовское СП" премирование работников культуры из областного бюджета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31.0.01.70360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766,50</w:t>
            </w:r>
          </w:p>
        </w:tc>
      </w:tr>
      <w:tr w:rsidR="00373EC0" w:rsidRPr="00373EC0" w:rsidTr="00373EC0">
        <w:trPr>
          <w:trHeight w:val="133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lastRenderedPageBreak/>
              <w:t>МП "Развитие культуры в МО "Агалатовское СП" премирование работников культуры из областного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31.0.01.70360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766,50</w:t>
            </w:r>
          </w:p>
        </w:tc>
      </w:tr>
      <w:tr w:rsidR="00373EC0" w:rsidRPr="00373EC0" w:rsidTr="00373EC0">
        <w:trPr>
          <w:trHeight w:val="1002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Субсидия на иные цели на развитие общественной инфраструктуры муниципального значения городских и сельских поселений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31.0.01.72020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200,00</w:t>
            </w:r>
          </w:p>
        </w:tc>
      </w:tr>
      <w:tr w:rsidR="00373EC0" w:rsidRPr="00373EC0" w:rsidTr="00373EC0">
        <w:trPr>
          <w:trHeight w:val="133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t>Субсидия на иные цели на развитие общественной инфраструктуры муниципального значения городских и сельских поселений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31.0.01.72020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200,00</w:t>
            </w:r>
          </w:p>
        </w:tc>
      </w:tr>
      <w:tr w:rsidR="00373EC0" w:rsidRPr="00373EC0" w:rsidTr="00373EC0">
        <w:trPr>
          <w:trHeight w:val="668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МП "Развитие культуры" в МО "Агалатовское сельское поселение" премирование работников культуры из местного бюджета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31.0.01.S0360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766,50</w:t>
            </w:r>
          </w:p>
        </w:tc>
      </w:tr>
      <w:tr w:rsidR="00373EC0" w:rsidRPr="00373EC0" w:rsidTr="00373EC0">
        <w:trPr>
          <w:trHeight w:val="1339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color w:val="000000"/>
              </w:rPr>
            </w:pPr>
            <w:r w:rsidRPr="00373EC0">
              <w:rPr>
                <w:color w:val="000000"/>
              </w:rPr>
              <w:t>МП "Развитие культуры" в МО "Агалатовское сельское поселение" премирование работников культуры из местного бюджета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31.0.01.S0360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color w:val="000000"/>
              </w:rPr>
            </w:pPr>
            <w:r w:rsidRPr="00373EC0">
              <w:rPr>
                <w:color w:val="000000"/>
              </w:rPr>
              <w:t>01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color w:val="000000"/>
              </w:rPr>
            </w:pPr>
            <w:r w:rsidRPr="00373EC0">
              <w:rPr>
                <w:color w:val="000000"/>
              </w:rPr>
              <w:t>766,50</w:t>
            </w:r>
          </w:p>
        </w:tc>
      </w:tr>
      <w:tr w:rsidR="00373EC0" w:rsidRPr="00373EC0" w:rsidTr="00373EC0">
        <w:trPr>
          <w:trHeight w:val="334"/>
        </w:trPr>
        <w:tc>
          <w:tcPr>
            <w:tcW w:w="9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center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EC0" w:rsidRPr="00373EC0" w:rsidRDefault="00373EC0" w:rsidP="00373EC0">
            <w:pPr>
              <w:jc w:val="right"/>
              <w:rPr>
                <w:b/>
                <w:bCs/>
                <w:color w:val="000000"/>
              </w:rPr>
            </w:pPr>
            <w:r w:rsidRPr="00373EC0">
              <w:rPr>
                <w:b/>
                <w:bCs/>
                <w:color w:val="000000"/>
              </w:rPr>
              <w:t>122 984,65</w:t>
            </w:r>
          </w:p>
        </w:tc>
      </w:tr>
    </w:tbl>
    <w:p w:rsidR="00373EC0" w:rsidRDefault="00373EC0"/>
    <w:sectPr w:rsidR="00373EC0" w:rsidSect="009D4895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28"/>
    <w:rsid w:val="001B53A6"/>
    <w:rsid w:val="00373EC0"/>
    <w:rsid w:val="003F252B"/>
    <w:rsid w:val="00677F28"/>
    <w:rsid w:val="006D6E1D"/>
    <w:rsid w:val="009D4895"/>
    <w:rsid w:val="00CA34F6"/>
    <w:rsid w:val="00EA1333"/>
    <w:rsid w:val="00EE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77D4D-460C-439C-8889-1FAA8826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77F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77F28"/>
    <w:pPr>
      <w:widowControl w:val="0"/>
      <w:autoSpaceDE w:val="0"/>
      <w:autoSpaceDN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677F28"/>
    <w:rPr>
      <w:color w:val="0066CC"/>
      <w:u w:val="single"/>
    </w:rPr>
  </w:style>
  <w:style w:type="table" w:styleId="a4">
    <w:name w:val="Table Grid"/>
    <w:basedOn w:val="a1"/>
    <w:uiPriority w:val="59"/>
    <w:rsid w:val="009D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1176-ADF4-434C-A502-F776ECC2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9098</Words>
  <Characters>51861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Tim Burton</cp:lastModifiedBy>
  <cp:revision>2</cp:revision>
  <dcterms:created xsi:type="dcterms:W3CDTF">2018-09-28T12:28:00Z</dcterms:created>
  <dcterms:modified xsi:type="dcterms:W3CDTF">2018-09-28T12:28:00Z</dcterms:modified>
</cp:coreProperties>
</file>